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9FF00" w14:textId="77777777" w:rsidR="00A17D5A" w:rsidRPr="005E00D5" w:rsidRDefault="007125D7" w:rsidP="005E00D5">
      <w:pPr>
        <w:pBdr>
          <w:bottom w:val="single" w:sz="14" w:space="4" w:color="C9960C"/>
        </w:pBdr>
        <w:spacing w:after="8"/>
        <w:jc w:val="both"/>
        <w:rPr>
          <w:rFonts w:ascii="Garamond" w:hAnsi="Garamond"/>
          <w:sz w:val="20"/>
          <w:szCs w:val="20"/>
        </w:rPr>
      </w:pPr>
      <w:r w:rsidRPr="005E00D5">
        <w:rPr>
          <w:rFonts w:ascii="Garamond" w:hAnsi="Garamond"/>
          <w:b/>
          <w:bCs/>
          <w:sz w:val="20"/>
          <w:szCs w:val="20"/>
        </w:rPr>
        <w:t>RAINBOW SCHOOL</w:t>
      </w:r>
    </w:p>
    <w:p w14:paraId="0AF887EF" w14:textId="77777777" w:rsidR="00A17D5A" w:rsidRPr="005E00D5" w:rsidRDefault="00A17D5A" w:rsidP="005E00D5">
      <w:pPr>
        <w:spacing w:before="10"/>
        <w:jc w:val="both"/>
        <w:rPr>
          <w:rFonts w:ascii="Garamond" w:hAnsi="Garamond"/>
          <w:sz w:val="20"/>
          <w:szCs w:val="20"/>
        </w:rPr>
      </w:pPr>
    </w:p>
    <w:p w14:paraId="7B8382A2" w14:textId="77777777" w:rsidR="00A17D5A" w:rsidRPr="005E00D5" w:rsidRDefault="007125D7" w:rsidP="005E00D5">
      <w:pPr>
        <w:spacing w:after="6"/>
        <w:jc w:val="both"/>
        <w:rPr>
          <w:rFonts w:ascii="Garamond" w:hAnsi="Garamond"/>
          <w:sz w:val="20"/>
          <w:szCs w:val="20"/>
        </w:rPr>
      </w:pPr>
      <w:r w:rsidRPr="005E00D5">
        <w:rPr>
          <w:rFonts w:ascii="Garamond" w:hAnsi="Garamond"/>
          <w:b/>
          <w:bCs/>
          <w:sz w:val="20"/>
          <w:szCs w:val="20"/>
        </w:rPr>
        <w:t>DATA SUBJECT RIGHTS REQUEST FORM</w:t>
      </w:r>
    </w:p>
    <w:p w14:paraId="12CC1DC9" w14:textId="708D1D1C" w:rsidR="00A17D5A" w:rsidRPr="0091565F" w:rsidRDefault="007125D7" w:rsidP="0091565F">
      <w:pPr>
        <w:spacing w:after="14"/>
        <w:jc w:val="both"/>
        <w:rPr>
          <w:rFonts w:ascii="Garamond" w:hAnsi="Garamond"/>
          <w:sz w:val="20"/>
          <w:szCs w:val="20"/>
        </w:rPr>
      </w:pPr>
      <w:r w:rsidRPr="0091565F">
        <w:rPr>
          <w:rFonts w:ascii="Garamond" w:hAnsi="Garamond"/>
          <w:sz w:val="20"/>
          <w:szCs w:val="20"/>
        </w:rPr>
        <w:t xml:space="preserve">Data Protection Act, 2024 (Act No. 18 of 2024) </w:t>
      </w:r>
      <w:r w:rsidR="0091565F" w:rsidRPr="0091565F">
        <w:rPr>
          <w:rFonts w:ascii="Garamond" w:hAnsi="Garamond"/>
          <w:sz w:val="20"/>
          <w:szCs w:val="20"/>
        </w:rPr>
        <w:t>-</w:t>
      </w:r>
      <w:r w:rsidRPr="0091565F">
        <w:rPr>
          <w:rFonts w:ascii="Garamond" w:hAnsi="Garamond"/>
          <w:sz w:val="20"/>
          <w:szCs w:val="20"/>
        </w:rPr>
        <w:t xml:space="preserve"> Part VIII</w:t>
      </w:r>
    </w:p>
    <w:p w14:paraId="3B9F63F6" w14:textId="2C62F5FD" w:rsidR="00A17D5A" w:rsidRPr="005E00D5" w:rsidRDefault="007125D7" w:rsidP="005E00D5">
      <w:pPr>
        <w:shd w:val="clear" w:color="auto" w:fill="1F3864"/>
        <w:spacing w:before="120" w:after="60"/>
        <w:jc w:val="both"/>
        <w:rPr>
          <w:rFonts w:ascii="Garamond" w:hAnsi="Garamond"/>
          <w:sz w:val="20"/>
          <w:szCs w:val="20"/>
        </w:rPr>
      </w:pPr>
      <w:r w:rsidRPr="005E00D5">
        <w:rPr>
          <w:rFonts w:ascii="Garamond" w:hAnsi="Garamond"/>
          <w:b/>
          <w:bCs/>
          <w:sz w:val="20"/>
          <w:szCs w:val="20"/>
        </w:rPr>
        <w:t xml:space="preserve">  SECTION A </w:t>
      </w:r>
      <w:r w:rsidR="0091565F">
        <w:rPr>
          <w:rFonts w:ascii="Garamond" w:hAnsi="Garamond"/>
          <w:b/>
          <w:bCs/>
          <w:sz w:val="20"/>
          <w:szCs w:val="20"/>
        </w:rPr>
        <w:t>-</w:t>
      </w:r>
      <w:r w:rsidRPr="005E00D5">
        <w:rPr>
          <w:rFonts w:ascii="Garamond" w:hAnsi="Garamond"/>
          <w:b/>
          <w:bCs/>
          <w:sz w:val="20"/>
          <w:szCs w:val="20"/>
        </w:rPr>
        <w:t xml:space="preserve"> YOUR DETAILS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7026"/>
      </w:tblGrid>
      <w:tr w:rsidR="005E00D5" w:rsidRPr="005E00D5" w14:paraId="5221A424" w14:textId="77777777"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E0E0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6CCABA31" w14:textId="77777777" w:rsidR="00A17D5A" w:rsidRPr="005E00D5" w:rsidRDefault="007125D7" w:rsidP="005E00D5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5E00D5">
              <w:rPr>
                <w:rFonts w:ascii="Garamond" w:hAnsi="Garamond"/>
                <w:b/>
                <w:bCs/>
                <w:sz w:val="20"/>
                <w:szCs w:val="20"/>
              </w:rPr>
              <w:t>Your Full Name</w:t>
            </w:r>
          </w:p>
        </w:tc>
        <w:tc>
          <w:tcPr>
            <w:tcW w:w="7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2F2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3855E43C" w14:textId="77777777" w:rsidR="00A17D5A" w:rsidRPr="005E00D5" w:rsidRDefault="00A17D5A" w:rsidP="005E00D5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5E00D5" w:rsidRPr="005E00D5" w14:paraId="10769996" w14:textId="77777777"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E0E0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6FA2EAD1" w14:textId="77777777" w:rsidR="00A17D5A" w:rsidRPr="005E00D5" w:rsidRDefault="007125D7" w:rsidP="005E00D5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5E00D5">
              <w:rPr>
                <w:rFonts w:ascii="Garamond" w:hAnsi="Garamond"/>
                <w:b/>
                <w:bCs/>
                <w:sz w:val="20"/>
                <w:szCs w:val="20"/>
              </w:rPr>
              <w:t>Email Address</w:t>
            </w:r>
          </w:p>
        </w:tc>
        <w:tc>
          <w:tcPr>
            <w:tcW w:w="7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581749C9" w14:textId="77777777" w:rsidR="00A17D5A" w:rsidRPr="005E00D5" w:rsidRDefault="00A17D5A" w:rsidP="005E00D5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5E00D5" w:rsidRPr="005E00D5" w14:paraId="0B717BED" w14:textId="77777777"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E0E0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30EEC2BF" w14:textId="77777777" w:rsidR="00A17D5A" w:rsidRPr="005E00D5" w:rsidRDefault="007125D7" w:rsidP="005E00D5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5E00D5">
              <w:rPr>
                <w:rFonts w:ascii="Garamond" w:hAnsi="Garamond"/>
                <w:b/>
                <w:bCs/>
                <w:sz w:val="20"/>
                <w:szCs w:val="20"/>
              </w:rPr>
              <w:t>Telephone (optional)</w:t>
            </w:r>
          </w:p>
        </w:tc>
        <w:tc>
          <w:tcPr>
            <w:tcW w:w="7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2F2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52B1D627" w14:textId="77777777" w:rsidR="00A17D5A" w:rsidRPr="005E00D5" w:rsidRDefault="00A17D5A" w:rsidP="005E00D5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5E00D5" w:rsidRPr="005E00D5" w14:paraId="6B275200" w14:textId="77777777"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E0E0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1BABD9D7" w14:textId="77777777" w:rsidR="00A17D5A" w:rsidRPr="005E00D5" w:rsidRDefault="007125D7" w:rsidP="005E00D5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5E00D5">
              <w:rPr>
                <w:rFonts w:ascii="Garamond" w:hAnsi="Garamond"/>
                <w:b/>
                <w:bCs/>
                <w:sz w:val="20"/>
                <w:szCs w:val="20"/>
              </w:rPr>
              <w:t>Postal Address</w:t>
            </w:r>
          </w:p>
        </w:tc>
        <w:tc>
          <w:tcPr>
            <w:tcW w:w="7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2AD0BD10" w14:textId="77777777" w:rsidR="00A17D5A" w:rsidRPr="005E00D5" w:rsidRDefault="00A17D5A" w:rsidP="005E00D5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24F1CBE2" w14:textId="77777777" w:rsidR="00A17D5A" w:rsidRPr="005E00D5" w:rsidRDefault="00A17D5A" w:rsidP="005E00D5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5E81ACFB" w14:textId="77777777" w:rsidR="00A17D5A" w:rsidRPr="005E00D5" w:rsidRDefault="00A17D5A" w:rsidP="005E00D5">
      <w:pPr>
        <w:spacing w:before="30"/>
        <w:jc w:val="both"/>
        <w:rPr>
          <w:rFonts w:ascii="Garamond" w:hAnsi="Garamond"/>
          <w:sz w:val="20"/>
          <w:szCs w:val="20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5E00D5" w:rsidRPr="005E00D5" w14:paraId="3D8E4237" w14:textId="77777777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2FD5F113" w14:textId="3954805D" w:rsidR="00A17D5A" w:rsidRPr="005E00D5" w:rsidRDefault="007125D7" w:rsidP="005E00D5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5E00D5">
              <w:rPr>
                <w:rFonts w:ascii="Garamond" w:hAnsi="Garamond"/>
                <w:b/>
                <w:bCs/>
                <w:sz w:val="20"/>
                <w:szCs w:val="20"/>
              </w:rPr>
              <w:t xml:space="preserve">This request relates to:    </w:t>
            </w:r>
            <w:r w:rsidR="0091565F" w:rsidRPr="005E00D5">
              <w:rPr>
                <w:rFonts w:ascii="Garamond" w:hAnsi="Garamond"/>
                <w:b/>
                <w:bCs/>
                <w:sz w:val="20"/>
                <w:szCs w:val="20"/>
              </w:rPr>
              <w:t>□ My</w:t>
            </w:r>
            <w:r w:rsidRPr="005E00D5">
              <w:rPr>
                <w:rFonts w:ascii="Garamond" w:hAnsi="Garamond"/>
                <w:b/>
                <w:bCs/>
                <w:sz w:val="20"/>
                <w:szCs w:val="20"/>
              </w:rPr>
              <w:t xml:space="preserve"> own personal data    </w:t>
            </w:r>
            <w:r w:rsidR="00DA4FF7" w:rsidRPr="005E00D5">
              <w:rPr>
                <w:rFonts w:ascii="Garamond" w:hAnsi="Garamond"/>
                <w:b/>
                <w:bCs/>
                <w:sz w:val="20"/>
                <w:szCs w:val="20"/>
              </w:rPr>
              <w:t>□ Data</w:t>
            </w:r>
            <w:r w:rsidRPr="005E00D5">
              <w:rPr>
                <w:rFonts w:ascii="Garamond" w:hAnsi="Garamond"/>
                <w:b/>
                <w:bCs/>
                <w:sz w:val="20"/>
                <w:szCs w:val="20"/>
              </w:rPr>
              <w:t xml:space="preserve"> about someone else (complete below)</w:t>
            </w:r>
          </w:p>
        </w:tc>
      </w:tr>
    </w:tbl>
    <w:p w14:paraId="158F096E" w14:textId="77777777" w:rsidR="00A17D5A" w:rsidRPr="005E00D5" w:rsidRDefault="00A17D5A" w:rsidP="005E00D5">
      <w:pPr>
        <w:spacing w:before="20"/>
        <w:jc w:val="both"/>
        <w:rPr>
          <w:rFonts w:ascii="Garamond" w:hAnsi="Garamond"/>
          <w:sz w:val="20"/>
          <w:szCs w:val="20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7026"/>
      </w:tblGrid>
      <w:tr w:rsidR="005E00D5" w:rsidRPr="005E00D5" w14:paraId="1E978DFF" w14:textId="77777777"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E0E0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2B698572" w14:textId="77777777" w:rsidR="00A17D5A" w:rsidRPr="005E00D5" w:rsidRDefault="007125D7" w:rsidP="0091565F">
            <w:pPr>
              <w:rPr>
                <w:rFonts w:ascii="Garamond" w:hAnsi="Garamond"/>
                <w:sz w:val="20"/>
                <w:szCs w:val="20"/>
              </w:rPr>
            </w:pPr>
            <w:r w:rsidRPr="005E00D5">
              <w:rPr>
                <w:rFonts w:ascii="Garamond" w:hAnsi="Garamond"/>
                <w:b/>
                <w:bCs/>
                <w:sz w:val="20"/>
                <w:szCs w:val="20"/>
              </w:rPr>
              <w:t>Name of data subject (if not yourself):</w:t>
            </w:r>
          </w:p>
        </w:tc>
        <w:tc>
          <w:tcPr>
            <w:tcW w:w="7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2F2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0A314102" w14:textId="77777777" w:rsidR="00A17D5A" w:rsidRPr="005E00D5" w:rsidRDefault="00A17D5A" w:rsidP="005E00D5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5E00D5" w:rsidRPr="005E00D5" w14:paraId="464C5474" w14:textId="77777777"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E0E0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372F1FD1" w14:textId="77777777" w:rsidR="00A17D5A" w:rsidRPr="005E00D5" w:rsidRDefault="007125D7" w:rsidP="0091565F">
            <w:pPr>
              <w:rPr>
                <w:rFonts w:ascii="Garamond" w:hAnsi="Garamond"/>
                <w:sz w:val="20"/>
                <w:szCs w:val="20"/>
              </w:rPr>
            </w:pPr>
            <w:r w:rsidRPr="005E00D5">
              <w:rPr>
                <w:rFonts w:ascii="Garamond" w:hAnsi="Garamond"/>
                <w:b/>
                <w:bCs/>
                <w:sz w:val="20"/>
                <w:szCs w:val="20"/>
              </w:rPr>
              <w:t>Your relationship to them:</w:t>
            </w:r>
          </w:p>
        </w:tc>
        <w:tc>
          <w:tcPr>
            <w:tcW w:w="7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4BE2E3E2" w14:textId="77777777" w:rsidR="0091565F" w:rsidRDefault="0091565F" w:rsidP="005E00D5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5E00D5">
              <w:rPr>
                <w:rFonts w:ascii="Garamond" w:hAnsi="Garamond"/>
                <w:sz w:val="20"/>
                <w:szCs w:val="20"/>
              </w:rPr>
              <w:t>□ Parent</w:t>
            </w:r>
            <w:r w:rsidR="007125D7" w:rsidRPr="005E00D5">
              <w:rPr>
                <w:rFonts w:ascii="Garamond" w:hAnsi="Garamond"/>
                <w:sz w:val="20"/>
                <w:szCs w:val="20"/>
              </w:rPr>
              <w:t xml:space="preserve"> / Guardian    </w:t>
            </w:r>
          </w:p>
          <w:p w14:paraId="5D764C13" w14:textId="05323341" w:rsidR="0091565F" w:rsidRDefault="0091565F" w:rsidP="005E00D5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5E00D5">
              <w:rPr>
                <w:rFonts w:ascii="Garamond" w:hAnsi="Garamond"/>
                <w:sz w:val="20"/>
                <w:szCs w:val="20"/>
              </w:rPr>
              <w:t>□ Authorised</w:t>
            </w:r>
            <w:r w:rsidR="007125D7" w:rsidRPr="005E00D5">
              <w:rPr>
                <w:rFonts w:ascii="Garamond" w:hAnsi="Garamond"/>
                <w:sz w:val="20"/>
                <w:szCs w:val="20"/>
              </w:rPr>
              <w:t xml:space="preserve"> Representative (attach written authorisation)    </w:t>
            </w:r>
          </w:p>
          <w:p w14:paraId="25E466E6" w14:textId="79D48797" w:rsidR="00A17D5A" w:rsidRPr="005E00D5" w:rsidRDefault="0091565F" w:rsidP="005E00D5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5E00D5">
              <w:rPr>
                <w:rFonts w:ascii="Garamond" w:hAnsi="Garamond"/>
                <w:sz w:val="20"/>
                <w:szCs w:val="20"/>
              </w:rPr>
              <w:t>□ Other</w:t>
            </w:r>
            <w:r w:rsidR="007125D7" w:rsidRPr="005E00D5">
              <w:rPr>
                <w:rFonts w:ascii="Garamond" w:hAnsi="Garamond"/>
                <w:sz w:val="20"/>
                <w:szCs w:val="20"/>
              </w:rPr>
              <w:t>: ___________</w:t>
            </w:r>
          </w:p>
        </w:tc>
      </w:tr>
    </w:tbl>
    <w:p w14:paraId="7950CA3E" w14:textId="77777777" w:rsidR="00A17D5A" w:rsidRPr="005E00D5" w:rsidRDefault="00A17D5A" w:rsidP="005E00D5">
      <w:pPr>
        <w:spacing w:before="30"/>
        <w:jc w:val="both"/>
        <w:rPr>
          <w:rFonts w:ascii="Garamond" w:hAnsi="Garamond"/>
          <w:sz w:val="20"/>
          <w:szCs w:val="20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5E00D5" w:rsidRPr="005E00D5" w14:paraId="5AEB430B" w14:textId="77777777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78A00810" w14:textId="77777777" w:rsidR="0091565F" w:rsidRDefault="007125D7" w:rsidP="005E00D5">
            <w:pPr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5E00D5">
              <w:rPr>
                <w:rFonts w:ascii="Garamond" w:hAnsi="Garamond"/>
                <w:b/>
                <w:bCs/>
                <w:sz w:val="20"/>
                <w:szCs w:val="20"/>
              </w:rPr>
              <w:t>Identity document attached (copy only</w:t>
            </w:r>
            <w:r w:rsidR="0091565F">
              <w:rPr>
                <w:rFonts w:ascii="Garamond" w:hAnsi="Garamond"/>
                <w:b/>
                <w:bCs/>
                <w:sz w:val="20"/>
                <w:szCs w:val="20"/>
              </w:rPr>
              <w:t xml:space="preserve">- </w:t>
            </w:r>
            <w:r w:rsidRPr="005E00D5">
              <w:rPr>
                <w:rFonts w:ascii="Garamond" w:hAnsi="Garamond"/>
                <w:b/>
                <w:bCs/>
                <w:sz w:val="20"/>
                <w:szCs w:val="20"/>
              </w:rPr>
              <w:t xml:space="preserve">do not send originals):    </w:t>
            </w:r>
          </w:p>
          <w:p w14:paraId="08F68835" w14:textId="1E9E14E2" w:rsidR="0091565F" w:rsidRDefault="0091565F" w:rsidP="005E00D5">
            <w:pPr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5E00D5">
              <w:rPr>
                <w:rFonts w:ascii="Garamond" w:hAnsi="Garamond"/>
                <w:b/>
                <w:bCs/>
                <w:sz w:val="20"/>
                <w:szCs w:val="20"/>
              </w:rPr>
              <w:t>□ Omang</w:t>
            </w:r>
            <w:r w:rsidR="007125D7" w:rsidRPr="005E00D5">
              <w:rPr>
                <w:rFonts w:ascii="Garamond" w:hAnsi="Garamond"/>
                <w:b/>
                <w:bCs/>
                <w:sz w:val="20"/>
                <w:szCs w:val="20"/>
              </w:rPr>
              <w:t xml:space="preserve"> / National ID    </w:t>
            </w:r>
          </w:p>
          <w:p w14:paraId="69F50260" w14:textId="1290E7DA" w:rsidR="0091565F" w:rsidRDefault="0091565F" w:rsidP="005E00D5">
            <w:pPr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5E00D5">
              <w:rPr>
                <w:rFonts w:ascii="Garamond" w:hAnsi="Garamond"/>
                <w:b/>
                <w:bCs/>
                <w:sz w:val="20"/>
                <w:szCs w:val="20"/>
              </w:rPr>
              <w:t>□ Passport</w:t>
            </w:r>
            <w:r w:rsidR="007125D7" w:rsidRPr="005E00D5">
              <w:rPr>
                <w:rFonts w:ascii="Garamond" w:hAnsi="Garamond"/>
                <w:b/>
                <w:bCs/>
                <w:sz w:val="20"/>
                <w:szCs w:val="20"/>
              </w:rPr>
              <w:t xml:space="preserve">    </w:t>
            </w:r>
          </w:p>
          <w:p w14:paraId="2B6BA024" w14:textId="101C18F1" w:rsidR="00A17D5A" w:rsidRPr="005E00D5" w:rsidRDefault="0091565F" w:rsidP="005E00D5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5E00D5">
              <w:rPr>
                <w:rFonts w:ascii="Garamond" w:hAnsi="Garamond"/>
                <w:b/>
                <w:bCs/>
                <w:sz w:val="20"/>
                <w:szCs w:val="20"/>
              </w:rPr>
              <w:t>□ Other</w:t>
            </w:r>
            <w:r w:rsidR="007125D7" w:rsidRPr="005E00D5">
              <w:rPr>
                <w:rFonts w:ascii="Garamond" w:hAnsi="Garamond"/>
                <w:b/>
                <w:bCs/>
                <w:sz w:val="20"/>
                <w:szCs w:val="20"/>
              </w:rPr>
              <w:t>: ___________</w:t>
            </w:r>
          </w:p>
        </w:tc>
      </w:tr>
    </w:tbl>
    <w:p w14:paraId="0E77DF28" w14:textId="77777777" w:rsidR="00A17D5A" w:rsidRPr="005E00D5" w:rsidRDefault="00A17D5A" w:rsidP="005E00D5">
      <w:pPr>
        <w:spacing w:before="60"/>
        <w:jc w:val="both"/>
        <w:rPr>
          <w:rFonts w:ascii="Garamond" w:hAnsi="Garamond"/>
          <w:sz w:val="20"/>
          <w:szCs w:val="20"/>
        </w:rPr>
      </w:pPr>
    </w:p>
    <w:p w14:paraId="27B8B310" w14:textId="3E1D1CA6" w:rsidR="00A17D5A" w:rsidRPr="005E00D5" w:rsidRDefault="007125D7" w:rsidP="005E00D5">
      <w:pPr>
        <w:shd w:val="clear" w:color="auto" w:fill="1F3864"/>
        <w:spacing w:before="120" w:after="60"/>
        <w:jc w:val="both"/>
        <w:rPr>
          <w:rFonts w:ascii="Garamond" w:hAnsi="Garamond"/>
          <w:sz w:val="20"/>
          <w:szCs w:val="20"/>
        </w:rPr>
      </w:pPr>
      <w:r w:rsidRPr="005E00D5">
        <w:rPr>
          <w:rFonts w:ascii="Garamond" w:hAnsi="Garamond"/>
          <w:b/>
          <w:bCs/>
          <w:sz w:val="20"/>
          <w:szCs w:val="20"/>
        </w:rPr>
        <w:t xml:space="preserve">  SECTION B</w:t>
      </w:r>
      <w:r w:rsidR="0091565F">
        <w:rPr>
          <w:rFonts w:ascii="Garamond" w:hAnsi="Garamond"/>
          <w:b/>
          <w:bCs/>
          <w:sz w:val="20"/>
          <w:szCs w:val="20"/>
        </w:rPr>
        <w:t xml:space="preserve">: </w:t>
      </w:r>
      <w:r w:rsidRPr="005E00D5">
        <w:rPr>
          <w:rFonts w:ascii="Garamond" w:hAnsi="Garamond"/>
          <w:b/>
          <w:bCs/>
          <w:sz w:val="20"/>
          <w:szCs w:val="20"/>
        </w:rPr>
        <w:t>SELECT YOUR RIGHT(</w:t>
      </w:r>
      <w:r w:rsidR="00DA4FF7" w:rsidRPr="005E00D5">
        <w:rPr>
          <w:rFonts w:ascii="Garamond" w:hAnsi="Garamond"/>
          <w:b/>
          <w:bCs/>
          <w:sz w:val="20"/>
          <w:szCs w:val="20"/>
        </w:rPr>
        <w:t>S) tick</w:t>
      </w:r>
      <w:r w:rsidRPr="005E00D5">
        <w:rPr>
          <w:rFonts w:ascii="Garamond" w:hAnsi="Garamond"/>
          <w:b/>
          <w:bCs/>
          <w:sz w:val="20"/>
          <w:szCs w:val="20"/>
        </w:rPr>
        <w:t xml:space="preserve"> one or more</w:t>
      </w:r>
    </w:p>
    <w:p w14:paraId="73BA22C2" w14:textId="77777777" w:rsidR="00A17D5A" w:rsidRPr="0091565F" w:rsidRDefault="007125D7" w:rsidP="005E00D5">
      <w:pPr>
        <w:spacing w:before="40" w:after="60"/>
        <w:jc w:val="both"/>
        <w:rPr>
          <w:rFonts w:ascii="Garamond" w:hAnsi="Garamond"/>
          <w:sz w:val="20"/>
          <w:szCs w:val="20"/>
        </w:rPr>
      </w:pPr>
      <w:r w:rsidRPr="0091565F">
        <w:rPr>
          <w:rFonts w:ascii="Garamond" w:hAnsi="Garamond"/>
          <w:sz w:val="20"/>
          <w:szCs w:val="20"/>
        </w:rPr>
        <w:t>You can exercise more than one right at the same time. Tick all that apply and describe your request in the space provided.</w:t>
      </w:r>
    </w:p>
    <w:p w14:paraId="46D46449" w14:textId="77777777" w:rsidR="00A17D5A" w:rsidRPr="005E00D5" w:rsidRDefault="00A17D5A" w:rsidP="005E00D5">
      <w:pPr>
        <w:spacing w:before="20"/>
        <w:jc w:val="both"/>
        <w:rPr>
          <w:rFonts w:ascii="Garamond" w:hAnsi="Garamond"/>
          <w:sz w:val="20"/>
          <w:szCs w:val="20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4"/>
        <w:gridCol w:w="1663"/>
        <w:gridCol w:w="1336"/>
        <w:gridCol w:w="790"/>
        <w:gridCol w:w="4543"/>
      </w:tblGrid>
      <w:tr w:rsidR="005E00D5" w:rsidRPr="005E00D5" w14:paraId="3C9736D8" w14:textId="77777777">
        <w:tc>
          <w:tcPr>
            <w:tcW w:w="500" w:type="dxa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1F3864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5D182F71" w14:textId="77777777" w:rsidR="00A17D5A" w:rsidRPr="005E00D5" w:rsidRDefault="007125D7" w:rsidP="005E00D5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5E00D5">
              <w:rPr>
                <w:rFonts w:ascii="Garamond" w:hAnsi="Garamond"/>
                <w:b/>
                <w:bCs/>
                <w:sz w:val="20"/>
                <w:szCs w:val="20"/>
              </w:rPr>
              <w:t>Tick</w:t>
            </w:r>
          </w:p>
        </w:tc>
        <w:tc>
          <w:tcPr>
            <w:tcW w:w="1700" w:type="dxa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1F3864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03E0E39D" w14:textId="77777777" w:rsidR="00A17D5A" w:rsidRPr="005E00D5" w:rsidRDefault="007125D7" w:rsidP="005E00D5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5E00D5">
              <w:rPr>
                <w:rFonts w:ascii="Garamond" w:hAnsi="Garamond"/>
                <w:b/>
                <w:bCs/>
                <w:sz w:val="20"/>
                <w:szCs w:val="20"/>
              </w:rPr>
              <w:t>Right</w:t>
            </w:r>
          </w:p>
        </w:tc>
        <w:tc>
          <w:tcPr>
            <w:tcW w:w="1000" w:type="dxa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1F3864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65889E2D" w14:textId="77777777" w:rsidR="00A17D5A" w:rsidRPr="005E00D5" w:rsidRDefault="007125D7" w:rsidP="0091565F">
            <w:pPr>
              <w:rPr>
                <w:rFonts w:ascii="Garamond" w:hAnsi="Garamond"/>
                <w:sz w:val="20"/>
                <w:szCs w:val="20"/>
              </w:rPr>
            </w:pPr>
            <w:r w:rsidRPr="005E00D5">
              <w:rPr>
                <w:rFonts w:ascii="Garamond" w:hAnsi="Garamond"/>
                <w:b/>
                <w:bCs/>
                <w:sz w:val="20"/>
                <w:szCs w:val="20"/>
              </w:rPr>
              <w:t>What you can do</w:t>
            </w:r>
          </w:p>
        </w:tc>
        <w:tc>
          <w:tcPr>
            <w:tcW w:w="800" w:type="dxa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1F3864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452921A1" w14:textId="77777777" w:rsidR="00A17D5A" w:rsidRPr="005E00D5" w:rsidRDefault="007125D7" w:rsidP="005E00D5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5E00D5">
              <w:rPr>
                <w:rFonts w:ascii="Garamond" w:hAnsi="Garamond"/>
                <w:b/>
                <w:bCs/>
                <w:sz w:val="20"/>
                <w:szCs w:val="20"/>
              </w:rPr>
              <w:t>DPA 2024</w:t>
            </w:r>
          </w:p>
        </w:tc>
        <w:tc>
          <w:tcPr>
            <w:tcW w:w="5026" w:type="dxa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1F3864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55FBEBF0" w14:textId="5E08B3C5" w:rsidR="00A17D5A" w:rsidRPr="005E00D5" w:rsidRDefault="007125D7" w:rsidP="0091565F">
            <w:pPr>
              <w:rPr>
                <w:rFonts w:ascii="Garamond" w:hAnsi="Garamond"/>
                <w:sz w:val="20"/>
                <w:szCs w:val="20"/>
              </w:rPr>
            </w:pPr>
            <w:r w:rsidRPr="005E00D5">
              <w:rPr>
                <w:rFonts w:ascii="Garamond" w:hAnsi="Garamond"/>
                <w:b/>
                <w:bCs/>
                <w:sz w:val="20"/>
                <w:szCs w:val="20"/>
              </w:rPr>
              <w:t xml:space="preserve">Tell us what you </w:t>
            </w:r>
            <w:r w:rsidR="00DA4FF7" w:rsidRPr="005E00D5">
              <w:rPr>
                <w:rFonts w:ascii="Garamond" w:hAnsi="Garamond"/>
                <w:b/>
                <w:bCs/>
                <w:sz w:val="20"/>
                <w:szCs w:val="20"/>
              </w:rPr>
              <w:t>want (</w:t>
            </w:r>
            <w:r w:rsidRPr="005E00D5">
              <w:rPr>
                <w:rFonts w:ascii="Garamond" w:hAnsi="Garamond"/>
                <w:b/>
                <w:bCs/>
                <w:sz w:val="20"/>
                <w:szCs w:val="20"/>
              </w:rPr>
              <w:t>use the space or attach extra pages)</w:t>
            </w:r>
          </w:p>
        </w:tc>
      </w:tr>
      <w:tr w:rsidR="005E00D5" w:rsidRPr="005E00D5" w14:paraId="4B3E9EDA" w14:textId="77777777"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90" w:type="dxa"/>
              <w:left w:w="80" w:type="dxa"/>
              <w:bottom w:w="90" w:type="dxa"/>
              <w:right w:w="80" w:type="dxa"/>
            </w:tcMar>
          </w:tcPr>
          <w:p w14:paraId="101FE273" w14:textId="77777777" w:rsidR="00A17D5A" w:rsidRPr="005E00D5" w:rsidRDefault="007125D7" w:rsidP="005E00D5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5E00D5">
              <w:rPr>
                <w:rFonts w:ascii="Garamond" w:hAnsi="Garamond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323F116C" w14:textId="05654EEC" w:rsidR="00A17D5A" w:rsidRPr="005E00D5" w:rsidRDefault="007125D7" w:rsidP="005E00D5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5E00D5">
              <w:rPr>
                <w:rFonts w:ascii="Garamond" w:hAnsi="Garamond"/>
                <w:b/>
                <w:bCs/>
                <w:sz w:val="20"/>
                <w:szCs w:val="20"/>
              </w:rPr>
              <w:t xml:space="preserve">Right of Access 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388C2630" w14:textId="1E344459" w:rsidR="00A17D5A" w:rsidRPr="005E00D5" w:rsidRDefault="007125D7" w:rsidP="0091565F">
            <w:pPr>
              <w:rPr>
                <w:rFonts w:ascii="Garamond" w:hAnsi="Garamond"/>
                <w:sz w:val="20"/>
                <w:szCs w:val="20"/>
              </w:rPr>
            </w:pPr>
            <w:r w:rsidRPr="005E00D5">
              <w:rPr>
                <w:rFonts w:ascii="Garamond" w:hAnsi="Garamond"/>
                <w:sz w:val="20"/>
                <w:szCs w:val="20"/>
              </w:rPr>
              <w:t xml:space="preserve">Get </w:t>
            </w:r>
            <w:r w:rsidR="0091565F">
              <w:rPr>
                <w:rFonts w:ascii="Garamond" w:hAnsi="Garamond"/>
                <w:sz w:val="20"/>
                <w:szCs w:val="20"/>
              </w:rPr>
              <w:t xml:space="preserve">access or </w:t>
            </w:r>
            <w:r w:rsidR="00DA4FF7">
              <w:rPr>
                <w:rFonts w:ascii="Garamond" w:hAnsi="Garamond"/>
                <w:sz w:val="20"/>
                <w:szCs w:val="20"/>
              </w:rPr>
              <w:t xml:space="preserve">a </w:t>
            </w:r>
            <w:r w:rsidR="00DA4FF7" w:rsidRPr="005E00D5">
              <w:rPr>
                <w:rFonts w:ascii="Garamond" w:hAnsi="Garamond"/>
                <w:sz w:val="20"/>
                <w:szCs w:val="20"/>
              </w:rPr>
              <w:t>copy</w:t>
            </w:r>
            <w:r w:rsidRPr="005E00D5">
              <w:rPr>
                <w:rFonts w:ascii="Garamond" w:hAnsi="Garamond"/>
                <w:sz w:val="20"/>
                <w:szCs w:val="20"/>
              </w:rPr>
              <w:t xml:space="preserve"> of your personal data held by the </w:t>
            </w:r>
            <w:r w:rsidR="00DA4FF7" w:rsidRPr="005E00D5">
              <w:rPr>
                <w:rFonts w:ascii="Garamond" w:hAnsi="Garamond"/>
                <w:sz w:val="20"/>
                <w:szCs w:val="20"/>
              </w:rPr>
              <w:t>school</w:t>
            </w:r>
            <w:r w:rsidRPr="005E00D5">
              <w:rPr>
                <w:rFonts w:ascii="Garamond" w:hAnsi="Garamond"/>
                <w:sz w:val="20"/>
                <w:szCs w:val="20"/>
              </w:rPr>
              <w:t>.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73A1E3FD" w14:textId="77777777" w:rsidR="00A17D5A" w:rsidRPr="005E00D5" w:rsidRDefault="007125D7" w:rsidP="005E00D5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5E00D5">
              <w:rPr>
                <w:rFonts w:ascii="Garamond" w:hAnsi="Garamond"/>
                <w:i/>
                <w:iCs/>
                <w:sz w:val="20"/>
                <w:szCs w:val="20"/>
              </w:rPr>
              <w:t>s.42</w:t>
            </w:r>
          </w:p>
        </w:tc>
        <w:tc>
          <w:tcPr>
            <w:tcW w:w="5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24B457F9" w14:textId="77777777" w:rsidR="00A17D5A" w:rsidRPr="005E00D5" w:rsidRDefault="00A17D5A" w:rsidP="005E00D5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359FB710" w14:textId="77777777" w:rsidR="00A17D5A" w:rsidRPr="005E00D5" w:rsidRDefault="00A17D5A" w:rsidP="005E00D5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5E00D5" w:rsidRPr="005E00D5" w14:paraId="2FC3C774" w14:textId="77777777"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80" w:type="dxa"/>
              <w:bottom w:w="90" w:type="dxa"/>
              <w:right w:w="80" w:type="dxa"/>
            </w:tcMar>
          </w:tcPr>
          <w:p w14:paraId="3C60FA52" w14:textId="77777777" w:rsidR="00A17D5A" w:rsidRPr="005E00D5" w:rsidRDefault="007125D7" w:rsidP="005E00D5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5E00D5">
              <w:rPr>
                <w:rFonts w:ascii="Garamond" w:hAnsi="Garamond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6F6FEF8E" w14:textId="77777777" w:rsidR="00A17D5A" w:rsidRPr="005E00D5" w:rsidRDefault="007125D7" w:rsidP="005E00D5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5E00D5">
              <w:rPr>
                <w:rFonts w:ascii="Garamond" w:hAnsi="Garamond"/>
                <w:b/>
                <w:bCs/>
                <w:sz w:val="20"/>
                <w:szCs w:val="20"/>
              </w:rPr>
              <w:t>Right to Rectification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34461DA3" w14:textId="77777777" w:rsidR="00A17D5A" w:rsidRPr="005E00D5" w:rsidRDefault="007125D7" w:rsidP="0091565F">
            <w:pPr>
              <w:rPr>
                <w:rFonts w:ascii="Garamond" w:hAnsi="Garamond"/>
                <w:sz w:val="20"/>
                <w:szCs w:val="20"/>
              </w:rPr>
            </w:pPr>
            <w:r w:rsidRPr="005E00D5">
              <w:rPr>
                <w:rFonts w:ascii="Garamond" w:hAnsi="Garamond"/>
                <w:sz w:val="20"/>
                <w:szCs w:val="20"/>
              </w:rPr>
              <w:t>Correct inaccurate or incomplete personal data.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00EBC438" w14:textId="77777777" w:rsidR="00A17D5A" w:rsidRPr="005E00D5" w:rsidRDefault="007125D7" w:rsidP="005E00D5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5E00D5">
              <w:rPr>
                <w:rFonts w:ascii="Garamond" w:hAnsi="Garamond"/>
                <w:i/>
                <w:iCs/>
                <w:sz w:val="20"/>
                <w:szCs w:val="20"/>
              </w:rPr>
              <w:t>s.43</w:t>
            </w:r>
          </w:p>
        </w:tc>
        <w:tc>
          <w:tcPr>
            <w:tcW w:w="5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2F2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6FD34F30" w14:textId="77777777" w:rsidR="00A17D5A" w:rsidRPr="005E00D5" w:rsidRDefault="00A17D5A" w:rsidP="005E00D5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1891E325" w14:textId="77777777" w:rsidR="00A17D5A" w:rsidRPr="005E00D5" w:rsidRDefault="00A17D5A" w:rsidP="005E00D5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5E00D5" w:rsidRPr="005E00D5" w14:paraId="658E4F18" w14:textId="77777777"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90" w:type="dxa"/>
              <w:left w:w="80" w:type="dxa"/>
              <w:bottom w:w="90" w:type="dxa"/>
              <w:right w:w="80" w:type="dxa"/>
            </w:tcMar>
          </w:tcPr>
          <w:p w14:paraId="04C76BC9" w14:textId="77777777" w:rsidR="00A17D5A" w:rsidRPr="005E00D5" w:rsidRDefault="007125D7" w:rsidP="005E00D5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5E00D5">
              <w:rPr>
                <w:rFonts w:ascii="Garamond" w:hAnsi="Garamond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717EABCC" w14:textId="77777777" w:rsidR="00A17D5A" w:rsidRPr="005E00D5" w:rsidRDefault="007125D7" w:rsidP="005E00D5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5E00D5">
              <w:rPr>
                <w:rFonts w:ascii="Garamond" w:hAnsi="Garamond"/>
                <w:b/>
                <w:bCs/>
                <w:sz w:val="20"/>
                <w:szCs w:val="20"/>
              </w:rPr>
              <w:t>Right to Erasure (Right to be Forgotten)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2391B0A4" w14:textId="77777777" w:rsidR="00A17D5A" w:rsidRPr="005E00D5" w:rsidRDefault="007125D7" w:rsidP="0091565F">
            <w:pPr>
              <w:rPr>
                <w:rFonts w:ascii="Garamond" w:hAnsi="Garamond"/>
                <w:sz w:val="20"/>
                <w:szCs w:val="20"/>
              </w:rPr>
            </w:pPr>
            <w:r w:rsidRPr="005E00D5">
              <w:rPr>
                <w:rFonts w:ascii="Garamond" w:hAnsi="Garamond"/>
                <w:sz w:val="20"/>
                <w:szCs w:val="20"/>
              </w:rPr>
              <w:t>Ask the School to delete your personal data.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27323D0D" w14:textId="77777777" w:rsidR="00A17D5A" w:rsidRPr="005E00D5" w:rsidRDefault="007125D7" w:rsidP="005E00D5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5E00D5">
              <w:rPr>
                <w:rFonts w:ascii="Garamond" w:hAnsi="Garamond"/>
                <w:i/>
                <w:iCs/>
                <w:sz w:val="20"/>
                <w:szCs w:val="20"/>
              </w:rPr>
              <w:t>s.44</w:t>
            </w:r>
          </w:p>
        </w:tc>
        <w:tc>
          <w:tcPr>
            <w:tcW w:w="5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4D5CDB69" w14:textId="77777777" w:rsidR="00A17D5A" w:rsidRPr="005E00D5" w:rsidRDefault="00A17D5A" w:rsidP="005E00D5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7E5A341E" w14:textId="77777777" w:rsidR="00A17D5A" w:rsidRPr="005E00D5" w:rsidRDefault="00A17D5A" w:rsidP="005E00D5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5E00D5" w:rsidRPr="005E00D5" w14:paraId="0CD9FA13" w14:textId="77777777"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80" w:type="dxa"/>
              <w:bottom w:w="90" w:type="dxa"/>
              <w:right w:w="80" w:type="dxa"/>
            </w:tcMar>
          </w:tcPr>
          <w:p w14:paraId="1F7D30A6" w14:textId="77777777" w:rsidR="00A17D5A" w:rsidRPr="005E00D5" w:rsidRDefault="007125D7" w:rsidP="005E00D5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5E00D5">
              <w:rPr>
                <w:rFonts w:ascii="Garamond" w:hAnsi="Garamond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20C01D7C" w14:textId="77777777" w:rsidR="00A17D5A" w:rsidRPr="005E00D5" w:rsidRDefault="007125D7" w:rsidP="005E00D5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5E00D5">
              <w:rPr>
                <w:rFonts w:ascii="Garamond" w:hAnsi="Garamond"/>
                <w:b/>
                <w:bCs/>
                <w:sz w:val="20"/>
                <w:szCs w:val="20"/>
              </w:rPr>
              <w:t>Right to Restriction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0537D4F9" w14:textId="1D726CCE" w:rsidR="00A17D5A" w:rsidRPr="005E00D5" w:rsidRDefault="007125D7" w:rsidP="0091565F">
            <w:pPr>
              <w:rPr>
                <w:rFonts w:ascii="Garamond" w:hAnsi="Garamond"/>
                <w:sz w:val="20"/>
                <w:szCs w:val="20"/>
              </w:rPr>
            </w:pPr>
            <w:r w:rsidRPr="005E00D5">
              <w:rPr>
                <w:rFonts w:ascii="Garamond" w:hAnsi="Garamond"/>
                <w:sz w:val="20"/>
                <w:szCs w:val="20"/>
              </w:rPr>
              <w:t xml:space="preserve">Pause how the </w:t>
            </w:r>
            <w:r w:rsidR="00DA4FF7" w:rsidRPr="005E00D5">
              <w:rPr>
                <w:rFonts w:ascii="Garamond" w:hAnsi="Garamond"/>
                <w:sz w:val="20"/>
                <w:szCs w:val="20"/>
              </w:rPr>
              <w:t>school</w:t>
            </w:r>
            <w:r w:rsidRPr="005E00D5">
              <w:rPr>
                <w:rFonts w:ascii="Garamond" w:hAnsi="Garamond"/>
                <w:sz w:val="20"/>
                <w:szCs w:val="20"/>
              </w:rPr>
              <w:t xml:space="preserve"> uses your data while an </w:t>
            </w:r>
            <w:r w:rsidRPr="005E00D5">
              <w:rPr>
                <w:rFonts w:ascii="Garamond" w:hAnsi="Garamond"/>
                <w:sz w:val="20"/>
                <w:szCs w:val="20"/>
              </w:rPr>
              <w:lastRenderedPageBreak/>
              <w:t>issue is resolved.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49F20D67" w14:textId="77777777" w:rsidR="00A17D5A" w:rsidRPr="005E00D5" w:rsidRDefault="007125D7" w:rsidP="005E00D5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5E00D5">
              <w:rPr>
                <w:rFonts w:ascii="Garamond" w:hAnsi="Garamond"/>
                <w:i/>
                <w:iCs/>
                <w:sz w:val="20"/>
                <w:szCs w:val="20"/>
              </w:rPr>
              <w:lastRenderedPageBreak/>
              <w:t>s.45</w:t>
            </w:r>
          </w:p>
        </w:tc>
        <w:tc>
          <w:tcPr>
            <w:tcW w:w="5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2F2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65F9040E" w14:textId="77777777" w:rsidR="00A17D5A" w:rsidRPr="005E00D5" w:rsidRDefault="00A17D5A" w:rsidP="005E00D5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1D1D6C8C" w14:textId="77777777" w:rsidR="00A17D5A" w:rsidRPr="005E00D5" w:rsidRDefault="00A17D5A" w:rsidP="005E00D5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5E00D5" w:rsidRPr="005E00D5" w14:paraId="2AFCCA50" w14:textId="77777777"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90" w:type="dxa"/>
              <w:left w:w="80" w:type="dxa"/>
              <w:bottom w:w="90" w:type="dxa"/>
              <w:right w:w="80" w:type="dxa"/>
            </w:tcMar>
          </w:tcPr>
          <w:p w14:paraId="215B5BC2" w14:textId="77777777" w:rsidR="00A17D5A" w:rsidRPr="005E00D5" w:rsidRDefault="007125D7" w:rsidP="005E00D5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5E00D5">
              <w:rPr>
                <w:rFonts w:ascii="Garamond" w:hAnsi="Garamond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48DBE570" w14:textId="77777777" w:rsidR="00A17D5A" w:rsidRPr="005E00D5" w:rsidRDefault="007125D7" w:rsidP="005E00D5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5E00D5">
              <w:rPr>
                <w:rFonts w:ascii="Garamond" w:hAnsi="Garamond"/>
                <w:b/>
                <w:bCs/>
                <w:sz w:val="20"/>
                <w:szCs w:val="20"/>
              </w:rPr>
              <w:t>Right to Data Portability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36FDC9DD" w14:textId="77777777" w:rsidR="00A17D5A" w:rsidRPr="005E00D5" w:rsidRDefault="007125D7" w:rsidP="0091565F">
            <w:pPr>
              <w:rPr>
                <w:rFonts w:ascii="Garamond" w:hAnsi="Garamond"/>
                <w:sz w:val="20"/>
                <w:szCs w:val="20"/>
              </w:rPr>
            </w:pPr>
            <w:r w:rsidRPr="005E00D5">
              <w:rPr>
                <w:rFonts w:ascii="Garamond" w:hAnsi="Garamond"/>
                <w:sz w:val="20"/>
                <w:szCs w:val="20"/>
              </w:rPr>
              <w:t>Receive your data in a transferable format (applies where processing is based on consent or contract).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4135E466" w14:textId="77777777" w:rsidR="00A17D5A" w:rsidRPr="005E00D5" w:rsidRDefault="007125D7" w:rsidP="005E00D5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5E00D5">
              <w:rPr>
                <w:rFonts w:ascii="Garamond" w:hAnsi="Garamond"/>
                <w:i/>
                <w:iCs/>
                <w:sz w:val="20"/>
                <w:szCs w:val="20"/>
              </w:rPr>
              <w:t>s.47</w:t>
            </w:r>
          </w:p>
        </w:tc>
        <w:tc>
          <w:tcPr>
            <w:tcW w:w="5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4B87F0F9" w14:textId="77777777" w:rsidR="00A17D5A" w:rsidRPr="005E00D5" w:rsidRDefault="00A17D5A" w:rsidP="005E00D5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39346B15" w14:textId="77777777" w:rsidR="00A17D5A" w:rsidRPr="005E00D5" w:rsidRDefault="00A17D5A" w:rsidP="005E00D5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5E00D5" w:rsidRPr="005E00D5" w14:paraId="7DDCC0EE" w14:textId="77777777"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80" w:type="dxa"/>
              <w:bottom w:w="90" w:type="dxa"/>
              <w:right w:w="80" w:type="dxa"/>
            </w:tcMar>
          </w:tcPr>
          <w:p w14:paraId="3EEA360E" w14:textId="77777777" w:rsidR="00A17D5A" w:rsidRPr="005E00D5" w:rsidRDefault="007125D7" w:rsidP="005E00D5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5E00D5">
              <w:rPr>
                <w:rFonts w:ascii="Garamond" w:hAnsi="Garamond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3A288C81" w14:textId="77777777" w:rsidR="00A17D5A" w:rsidRPr="005E00D5" w:rsidRDefault="007125D7" w:rsidP="005E00D5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5E00D5">
              <w:rPr>
                <w:rFonts w:ascii="Garamond" w:hAnsi="Garamond"/>
                <w:b/>
                <w:bCs/>
                <w:sz w:val="20"/>
                <w:szCs w:val="20"/>
              </w:rPr>
              <w:t>Right to Object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40A30D66" w14:textId="13CAB622" w:rsidR="00A17D5A" w:rsidRPr="005E00D5" w:rsidRDefault="007125D7" w:rsidP="0091565F">
            <w:pPr>
              <w:rPr>
                <w:rFonts w:ascii="Garamond" w:hAnsi="Garamond"/>
                <w:sz w:val="20"/>
                <w:szCs w:val="20"/>
              </w:rPr>
            </w:pPr>
            <w:r w:rsidRPr="005E00D5">
              <w:rPr>
                <w:rFonts w:ascii="Garamond" w:hAnsi="Garamond"/>
                <w:sz w:val="20"/>
                <w:szCs w:val="20"/>
              </w:rPr>
              <w:t xml:space="preserve">Object to how the </w:t>
            </w:r>
            <w:r w:rsidR="00DA4FF7" w:rsidRPr="005E00D5">
              <w:rPr>
                <w:rFonts w:ascii="Garamond" w:hAnsi="Garamond"/>
                <w:sz w:val="20"/>
                <w:szCs w:val="20"/>
              </w:rPr>
              <w:t>school</w:t>
            </w:r>
            <w:r w:rsidRPr="005E00D5">
              <w:rPr>
                <w:rFonts w:ascii="Garamond" w:hAnsi="Garamond"/>
                <w:sz w:val="20"/>
                <w:szCs w:val="20"/>
              </w:rPr>
              <w:t xml:space="preserve"> is using your data, including for direct marketing (absolute right).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4A45E868" w14:textId="77777777" w:rsidR="00A17D5A" w:rsidRPr="005E00D5" w:rsidRDefault="007125D7" w:rsidP="005E00D5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5E00D5">
              <w:rPr>
                <w:rFonts w:ascii="Garamond" w:hAnsi="Garamond"/>
                <w:i/>
                <w:iCs/>
                <w:sz w:val="20"/>
                <w:szCs w:val="20"/>
              </w:rPr>
              <w:t>s.48</w:t>
            </w:r>
          </w:p>
        </w:tc>
        <w:tc>
          <w:tcPr>
            <w:tcW w:w="5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2F2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76F1BC43" w14:textId="77777777" w:rsidR="00A17D5A" w:rsidRPr="005E00D5" w:rsidRDefault="00A17D5A" w:rsidP="005E00D5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32D0586B" w14:textId="77777777" w:rsidR="00A17D5A" w:rsidRPr="005E00D5" w:rsidRDefault="00A17D5A" w:rsidP="005E00D5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5E00D5" w:rsidRPr="005E00D5" w14:paraId="0948709B" w14:textId="77777777"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90" w:type="dxa"/>
              <w:left w:w="80" w:type="dxa"/>
              <w:bottom w:w="90" w:type="dxa"/>
              <w:right w:w="80" w:type="dxa"/>
            </w:tcMar>
          </w:tcPr>
          <w:p w14:paraId="18E27648" w14:textId="77777777" w:rsidR="00A17D5A" w:rsidRPr="005E00D5" w:rsidRDefault="007125D7" w:rsidP="005E00D5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5E00D5">
              <w:rPr>
                <w:rFonts w:ascii="Garamond" w:hAnsi="Garamond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42E05989" w14:textId="77777777" w:rsidR="00A17D5A" w:rsidRPr="005E00D5" w:rsidRDefault="007125D7" w:rsidP="005E00D5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5E00D5">
              <w:rPr>
                <w:rFonts w:ascii="Garamond" w:hAnsi="Garamond"/>
                <w:b/>
                <w:bCs/>
                <w:sz w:val="20"/>
                <w:szCs w:val="20"/>
              </w:rPr>
              <w:t>Right re: Automated Decisions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33D7AB25" w14:textId="77777777" w:rsidR="00A17D5A" w:rsidRPr="005E00D5" w:rsidRDefault="007125D7" w:rsidP="0091565F">
            <w:pPr>
              <w:rPr>
                <w:rFonts w:ascii="Garamond" w:hAnsi="Garamond"/>
                <w:sz w:val="20"/>
                <w:szCs w:val="20"/>
              </w:rPr>
            </w:pPr>
            <w:r w:rsidRPr="005E00D5">
              <w:rPr>
                <w:rFonts w:ascii="Garamond" w:hAnsi="Garamond"/>
                <w:sz w:val="20"/>
                <w:szCs w:val="20"/>
              </w:rPr>
              <w:t>Request human review of a computer-only decision that significantly affects you.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73CD8421" w14:textId="77777777" w:rsidR="00A17D5A" w:rsidRPr="005E00D5" w:rsidRDefault="007125D7" w:rsidP="005E00D5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5E00D5">
              <w:rPr>
                <w:rFonts w:ascii="Garamond" w:hAnsi="Garamond"/>
                <w:i/>
                <w:iCs/>
                <w:sz w:val="20"/>
                <w:szCs w:val="20"/>
              </w:rPr>
              <w:t>s.49</w:t>
            </w:r>
          </w:p>
        </w:tc>
        <w:tc>
          <w:tcPr>
            <w:tcW w:w="5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2E52D017" w14:textId="77777777" w:rsidR="00A17D5A" w:rsidRPr="005E00D5" w:rsidRDefault="00A17D5A" w:rsidP="005E00D5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3A05BDA0" w14:textId="77777777" w:rsidR="00A17D5A" w:rsidRPr="005E00D5" w:rsidRDefault="00A17D5A" w:rsidP="005E00D5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5E00D5" w:rsidRPr="005E00D5" w14:paraId="24D8325C" w14:textId="77777777"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80" w:type="dxa"/>
              <w:bottom w:w="90" w:type="dxa"/>
              <w:right w:w="80" w:type="dxa"/>
            </w:tcMar>
          </w:tcPr>
          <w:p w14:paraId="3B1496BE" w14:textId="77777777" w:rsidR="00A17D5A" w:rsidRPr="005E00D5" w:rsidRDefault="007125D7" w:rsidP="005E00D5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5E00D5">
              <w:rPr>
                <w:rFonts w:ascii="Garamond" w:hAnsi="Garamond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1FE7C5DA" w14:textId="77777777" w:rsidR="00A17D5A" w:rsidRPr="005E00D5" w:rsidRDefault="007125D7" w:rsidP="005E00D5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5E00D5">
              <w:rPr>
                <w:rFonts w:ascii="Garamond" w:hAnsi="Garamond"/>
                <w:b/>
                <w:bCs/>
                <w:sz w:val="20"/>
                <w:szCs w:val="20"/>
              </w:rPr>
              <w:t>Withdrawal of Consent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199DF2F8" w14:textId="77777777" w:rsidR="00A17D5A" w:rsidRPr="005E00D5" w:rsidRDefault="007125D7" w:rsidP="0091565F">
            <w:pPr>
              <w:rPr>
                <w:rFonts w:ascii="Garamond" w:hAnsi="Garamond"/>
                <w:sz w:val="20"/>
                <w:szCs w:val="20"/>
              </w:rPr>
            </w:pPr>
            <w:r w:rsidRPr="005E00D5">
              <w:rPr>
                <w:rFonts w:ascii="Garamond" w:hAnsi="Garamond"/>
                <w:sz w:val="20"/>
                <w:szCs w:val="20"/>
              </w:rPr>
              <w:t>Take back consent you previously gave (e.g. photography, newsletter, online platforms).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5B7EE577" w14:textId="77777777" w:rsidR="00A17D5A" w:rsidRPr="005E00D5" w:rsidRDefault="007125D7" w:rsidP="005E00D5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5E00D5">
              <w:rPr>
                <w:rFonts w:ascii="Garamond" w:hAnsi="Garamond"/>
                <w:i/>
                <w:iCs/>
                <w:sz w:val="20"/>
                <w:szCs w:val="20"/>
              </w:rPr>
              <w:t>s.28</w:t>
            </w:r>
          </w:p>
        </w:tc>
        <w:tc>
          <w:tcPr>
            <w:tcW w:w="5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2F2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2E35EA1C" w14:textId="77777777" w:rsidR="00A17D5A" w:rsidRPr="005E00D5" w:rsidRDefault="00A17D5A" w:rsidP="005E00D5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656312E1" w14:textId="77777777" w:rsidR="00A17D5A" w:rsidRPr="005E00D5" w:rsidRDefault="00A17D5A" w:rsidP="005E00D5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1510A720" w14:textId="77777777" w:rsidR="00A17D5A" w:rsidRPr="005E00D5" w:rsidRDefault="00A17D5A" w:rsidP="005E00D5">
      <w:pPr>
        <w:spacing w:before="30"/>
        <w:jc w:val="both"/>
        <w:rPr>
          <w:rFonts w:ascii="Garamond" w:hAnsi="Garamond"/>
          <w:sz w:val="20"/>
          <w:szCs w:val="20"/>
        </w:rPr>
      </w:pPr>
    </w:p>
    <w:p w14:paraId="798CA321" w14:textId="77777777" w:rsidR="00A17D5A" w:rsidRPr="005E00D5" w:rsidRDefault="00A17D5A" w:rsidP="005E00D5">
      <w:pPr>
        <w:spacing w:before="60"/>
        <w:jc w:val="both"/>
        <w:rPr>
          <w:rFonts w:ascii="Garamond" w:hAnsi="Garamond"/>
          <w:sz w:val="20"/>
          <w:szCs w:val="20"/>
        </w:rPr>
      </w:pPr>
    </w:p>
    <w:p w14:paraId="235B1EB4" w14:textId="15906E02" w:rsidR="00A17D5A" w:rsidRPr="005E00D5" w:rsidRDefault="007125D7" w:rsidP="005E00D5">
      <w:pPr>
        <w:shd w:val="clear" w:color="auto" w:fill="1F3864"/>
        <w:spacing w:before="120" w:after="60"/>
        <w:jc w:val="both"/>
        <w:rPr>
          <w:rFonts w:ascii="Garamond" w:hAnsi="Garamond"/>
          <w:sz w:val="20"/>
          <w:szCs w:val="20"/>
        </w:rPr>
      </w:pPr>
      <w:r w:rsidRPr="005E00D5">
        <w:rPr>
          <w:rFonts w:ascii="Garamond" w:hAnsi="Garamond"/>
          <w:b/>
          <w:bCs/>
          <w:sz w:val="20"/>
          <w:szCs w:val="20"/>
        </w:rPr>
        <w:t xml:space="preserve">  SECTION C </w:t>
      </w:r>
      <w:r w:rsidR="0091565F">
        <w:rPr>
          <w:rFonts w:ascii="Garamond" w:hAnsi="Garamond"/>
          <w:b/>
          <w:bCs/>
          <w:sz w:val="20"/>
          <w:szCs w:val="20"/>
        </w:rPr>
        <w:t>-</w:t>
      </w:r>
      <w:r w:rsidRPr="005E00D5">
        <w:rPr>
          <w:rFonts w:ascii="Garamond" w:hAnsi="Garamond"/>
          <w:b/>
          <w:bCs/>
          <w:sz w:val="20"/>
          <w:szCs w:val="20"/>
        </w:rPr>
        <w:t xml:space="preserve"> </w:t>
      </w:r>
      <w:r w:rsidR="0091565F" w:rsidRPr="005E00D5">
        <w:rPr>
          <w:rFonts w:ascii="Garamond" w:hAnsi="Garamond"/>
          <w:b/>
          <w:bCs/>
          <w:sz w:val="20"/>
          <w:szCs w:val="20"/>
        </w:rPr>
        <w:t>DECLARATION (</w:t>
      </w:r>
      <w:r w:rsidRPr="005E00D5">
        <w:rPr>
          <w:rFonts w:ascii="Garamond" w:hAnsi="Garamond"/>
          <w:b/>
          <w:bCs/>
          <w:sz w:val="20"/>
          <w:szCs w:val="20"/>
        </w:rPr>
        <w:t>always required)</w:t>
      </w:r>
    </w:p>
    <w:p w14:paraId="79B5A0A6" w14:textId="77777777" w:rsidR="00A17D5A" w:rsidRPr="005E00D5" w:rsidRDefault="00A17D5A" w:rsidP="005E00D5">
      <w:pPr>
        <w:spacing w:before="20"/>
        <w:jc w:val="both"/>
        <w:rPr>
          <w:rFonts w:ascii="Garamond" w:hAnsi="Garamond"/>
          <w:sz w:val="20"/>
          <w:szCs w:val="20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5E00D5" w:rsidRPr="005E00D5" w14:paraId="4690279E" w14:textId="77777777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7E10886" w14:textId="00CB5F26" w:rsidR="00A17D5A" w:rsidRPr="005E00D5" w:rsidRDefault="0091565F" w:rsidP="005E00D5">
            <w:pPr>
              <w:spacing w:before="15" w:after="15"/>
              <w:jc w:val="both"/>
              <w:rPr>
                <w:rFonts w:ascii="Garamond" w:hAnsi="Garamond"/>
                <w:sz w:val="20"/>
                <w:szCs w:val="20"/>
              </w:rPr>
            </w:pPr>
            <w:r w:rsidRPr="005E00D5">
              <w:rPr>
                <w:rFonts w:ascii="Garamond" w:hAnsi="Garamond"/>
                <w:sz w:val="20"/>
                <w:szCs w:val="20"/>
              </w:rPr>
              <w:t>□ The</w:t>
            </w:r>
            <w:r w:rsidR="007125D7" w:rsidRPr="005E00D5">
              <w:rPr>
                <w:rFonts w:ascii="Garamond" w:hAnsi="Garamond"/>
                <w:sz w:val="20"/>
                <w:szCs w:val="20"/>
              </w:rPr>
              <w:t xml:space="preserve"> information I have provided is accurate and complete to the best of my knowledge.</w:t>
            </w:r>
          </w:p>
          <w:p w14:paraId="1F10DF36" w14:textId="52D1159A" w:rsidR="00A17D5A" w:rsidRPr="005E00D5" w:rsidRDefault="0091565F" w:rsidP="005E00D5">
            <w:pPr>
              <w:spacing w:before="15" w:after="15"/>
              <w:jc w:val="both"/>
              <w:rPr>
                <w:rFonts w:ascii="Garamond" w:hAnsi="Garamond"/>
                <w:sz w:val="20"/>
                <w:szCs w:val="20"/>
              </w:rPr>
            </w:pPr>
            <w:r w:rsidRPr="005E00D5">
              <w:rPr>
                <w:rFonts w:ascii="Garamond" w:hAnsi="Garamond"/>
                <w:sz w:val="20"/>
                <w:szCs w:val="20"/>
              </w:rPr>
              <w:t>□ I</w:t>
            </w:r>
            <w:r w:rsidR="007125D7" w:rsidRPr="005E00D5">
              <w:rPr>
                <w:rFonts w:ascii="Garamond" w:hAnsi="Garamond"/>
                <w:sz w:val="20"/>
                <w:szCs w:val="20"/>
              </w:rPr>
              <w:t xml:space="preserve"> am the data subject, OR I am an authorised representative and have attached written authorisation.</w:t>
            </w:r>
          </w:p>
          <w:p w14:paraId="654FEEFC" w14:textId="19F43C89" w:rsidR="00A17D5A" w:rsidRPr="005E00D5" w:rsidRDefault="0091565F" w:rsidP="005E00D5">
            <w:pPr>
              <w:spacing w:before="15" w:after="15"/>
              <w:jc w:val="both"/>
              <w:rPr>
                <w:rFonts w:ascii="Garamond" w:hAnsi="Garamond"/>
                <w:sz w:val="20"/>
                <w:szCs w:val="20"/>
              </w:rPr>
            </w:pPr>
            <w:r w:rsidRPr="005E00D5">
              <w:rPr>
                <w:rFonts w:ascii="Garamond" w:hAnsi="Garamond"/>
                <w:sz w:val="20"/>
                <w:szCs w:val="20"/>
              </w:rPr>
              <w:t>□ I</w:t>
            </w:r>
            <w:r w:rsidR="007125D7" w:rsidRPr="005E00D5">
              <w:rPr>
                <w:rFonts w:ascii="Garamond" w:hAnsi="Garamond"/>
                <w:sz w:val="20"/>
                <w:szCs w:val="20"/>
              </w:rPr>
              <w:t xml:space="preserve"> understand the </w:t>
            </w:r>
            <w:r w:rsidRPr="005E00D5">
              <w:rPr>
                <w:rFonts w:ascii="Garamond" w:hAnsi="Garamond"/>
                <w:sz w:val="20"/>
                <w:szCs w:val="20"/>
              </w:rPr>
              <w:t>school</w:t>
            </w:r>
            <w:r w:rsidR="007125D7" w:rsidRPr="005E00D5">
              <w:rPr>
                <w:rFonts w:ascii="Garamond" w:hAnsi="Garamond"/>
                <w:sz w:val="20"/>
                <w:szCs w:val="20"/>
              </w:rPr>
              <w:t xml:space="preserve"> will verify my identity and respond within 1 month, free of charge.</w:t>
            </w:r>
          </w:p>
        </w:tc>
      </w:tr>
    </w:tbl>
    <w:p w14:paraId="234CABB9" w14:textId="77777777" w:rsidR="00A17D5A" w:rsidRPr="005E00D5" w:rsidRDefault="00A17D5A" w:rsidP="005E00D5">
      <w:pPr>
        <w:spacing w:before="20"/>
        <w:jc w:val="both"/>
        <w:rPr>
          <w:rFonts w:ascii="Garamond" w:hAnsi="Garamond"/>
          <w:sz w:val="20"/>
          <w:szCs w:val="20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3000"/>
        <w:gridCol w:w="2000"/>
        <w:gridCol w:w="2026"/>
      </w:tblGrid>
      <w:tr w:rsidR="005E00D5" w:rsidRPr="005E00D5" w14:paraId="65F7069D" w14:textId="77777777"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E0E0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4F648B15" w14:textId="77777777" w:rsidR="00A17D5A" w:rsidRPr="005E00D5" w:rsidRDefault="007125D7" w:rsidP="005E00D5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5E00D5">
              <w:rPr>
                <w:rFonts w:ascii="Garamond" w:hAnsi="Garamond"/>
                <w:b/>
                <w:bCs/>
                <w:sz w:val="20"/>
                <w:szCs w:val="20"/>
              </w:rPr>
              <w:t>Full Name:</w:t>
            </w:r>
          </w:p>
        </w:tc>
        <w:tc>
          <w:tcPr>
            <w:tcW w:w="3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2F2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5F388B47" w14:textId="77777777" w:rsidR="00A17D5A" w:rsidRPr="005E00D5" w:rsidRDefault="00A17D5A" w:rsidP="005E00D5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E0E0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17441D27" w14:textId="77777777" w:rsidR="00A17D5A" w:rsidRPr="005E00D5" w:rsidRDefault="007125D7" w:rsidP="005E00D5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5E00D5">
              <w:rPr>
                <w:rFonts w:ascii="Garamond" w:hAnsi="Garamond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2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2F2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2B1F2C66" w14:textId="77777777" w:rsidR="00A17D5A" w:rsidRPr="005E00D5" w:rsidRDefault="00A17D5A" w:rsidP="005E00D5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5E00D5" w:rsidRPr="005E00D5" w14:paraId="1967861C" w14:textId="77777777"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E0E0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50C5B2C4" w14:textId="77777777" w:rsidR="00A17D5A" w:rsidRPr="005E00D5" w:rsidRDefault="007125D7" w:rsidP="005E00D5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5E00D5">
              <w:rPr>
                <w:rFonts w:ascii="Garamond" w:hAnsi="Garamond"/>
                <w:b/>
                <w:bCs/>
                <w:sz w:val="20"/>
                <w:szCs w:val="20"/>
              </w:rPr>
              <w:t>Signature:</w:t>
            </w:r>
          </w:p>
        </w:tc>
        <w:tc>
          <w:tcPr>
            <w:tcW w:w="3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4B67DB19" w14:textId="77777777" w:rsidR="00A17D5A" w:rsidRPr="005E00D5" w:rsidRDefault="00A17D5A" w:rsidP="005E00D5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6A4D3C60" w14:textId="77777777" w:rsidR="00A17D5A" w:rsidRPr="005E00D5" w:rsidRDefault="00A17D5A" w:rsidP="005E00D5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E0E0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4816EB70" w14:textId="77777777" w:rsidR="0091565F" w:rsidRDefault="007125D7" w:rsidP="005E00D5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5E00D5">
              <w:rPr>
                <w:rFonts w:ascii="Garamond" w:hAnsi="Garamond"/>
                <w:sz w:val="20"/>
                <w:szCs w:val="20"/>
              </w:rPr>
              <w:t xml:space="preserve">Preferred response: </w:t>
            </w:r>
          </w:p>
          <w:p w14:paraId="38204AAD" w14:textId="77777777" w:rsidR="0091565F" w:rsidRDefault="007125D7" w:rsidP="005E00D5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5E00D5">
              <w:rPr>
                <w:rFonts w:ascii="Garamond" w:hAnsi="Garamond"/>
                <w:sz w:val="20"/>
                <w:szCs w:val="20"/>
              </w:rPr>
              <w:t xml:space="preserve">□ Email </w:t>
            </w:r>
          </w:p>
          <w:p w14:paraId="58CDEBE6" w14:textId="77777777" w:rsidR="0091565F" w:rsidRDefault="007125D7" w:rsidP="005E00D5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5E00D5">
              <w:rPr>
                <w:rFonts w:ascii="Garamond" w:hAnsi="Garamond"/>
                <w:sz w:val="20"/>
                <w:szCs w:val="20"/>
              </w:rPr>
              <w:t xml:space="preserve">□ Post </w:t>
            </w:r>
          </w:p>
          <w:p w14:paraId="3012171A" w14:textId="49DDB0A1" w:rsidR="00A17D5A" w:rsidRPr="005E00D5" w:rsidRDefault="007125D7" w:rsidP="005E00D5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5E00D5">
              <w:rPr>
                <w:rFonts w:ascii="Garamond" w:hAnsi="Garamond"/>
                <w:sz w:val="20"/>
                <w:szCs w:val="20"/>
              </w:rPr>
              <w:t>□ In person</w:t>
            </w:r>
          </w:p>
        </w:tc>
        <w:tc>
          <w:tcPr>
            <w:tcW w:w="2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410D0D52" w14:textId="77777777" w:rsidR="00A17D5A" w:rsidRPr="005E00D5" w:rsidRDefault="00A17D5A" w:rsidP="005E00D5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2CC4EA91" w14:textId="77777777" w:rsidR="00A17D5A" w:rsidRPr="005E00D5" w:rsidRDefault="00A17D5A" w:rsidP="005E00D5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339093F3" w14:textId="77777777" w:rsidR="00A17D5A" w:rsidRPr="005E00D5" w:rsidRDefault="00A17D5A" w:rsidP="005E00D5">
      <w:pPr>
        <w:pageBreakBefore/>
        <w:jc w:val="both"/>
        <w:rPr>
          <w:rFonts w:ascii="Garamond" w:hAnsi="Garamond"/>
          <w:sz w:val="20"/>
          <w:szCs w:val="20"/>
        </w:rPr>
      </w:pPr>
    </w:p>
    <w:p w14:paraId="4C889875" w14:textId="28024B29" w:rsidR="00A17D5A" w:rsidRPr="005E00D5" w:rsidRDefault="007125D7" w:rsidP="005E00D5">
      <w:pPr>
        <w:shd w:val="clear" w:color="auto" w:fill="1F3864"/>
        <w:spacing w:before="120" w:after="60"/>
        <w:jc w:val="both"/>
        <w:rPr>
          <w:rFonts w:ascii="Garamond" w:hAnsi="Garamond"/>
          <w:sz w:val="20"/>
          <w:szCs w:val="20"/>
        </w:rPr>
      </w:pPr>
      <w:r w:rsidRPr="005E00D5">
        <w:rPr>
          <w:rFonts w:ascii="Garamond" w:hAnsi="Garamond"/>
          <w:b/>
          <w:bCs/>
          <w:sz w:val="20"/>
          <w:szCs w:val="20"/>
        </w:rPr>
        <w:t xml:space="preserve">  FOR OFFICIAL USE ONLY</w:t>
      </w:r>
      <w:r w:rsidR="0091565F">
        <w:rPr>
          <w:rFonts w:ascii="Garamond" w:hAnsi="Garamond"/>
          <w:b/>
          <w:bCs/>
          <w:sz w:val="20"/>
          <w:szCs w:val="20"/>
        </w:rPr>
        <w:t xml:space="preserve">:  </w:t>
      </w:r>
      <w:r w:rsidRPr="005E00D5">
        <w:rPr>
          <w:rFonts w:ascii="Garamond" w:hAnsi="Garamond"/>
          <w:b/>
          <w:bCs/>
          <w:sz w:val="20"/>
          <w:szCs w:val="20"/>
        </w:rPr>
        <w:t>DPO TO COMPLETE</w:t>
      </w:r>
    </w:p>
    <w:p w14:paraId="2F4DAFC6" w14:textId="77777777" w:rsidR="00A17D5A" w:rsidRPr="005E00D5" w:rsidRDefault="00A17D5A" w:rsidP="005E00D5">
      <w:pPr>
        <w:spacing w:before="10"/>
        <w:jc w:val="both"/>
        <w:rPr>
          <w:rFonts w:ascii="Garamond" w:hAnsi="Garamond"/>
          <w:sz w:val="20"/>
          <w:szCs w:val="20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6826"/>
      </w:tblGrid>
      <w:tr w:rsidR="005E00D5" w:rsidRPr="005E00D5" w14:paraId="690F994F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E0E0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525D0EA7" w14:textId="77777777" w:rsidR="00A17D5A" w:rsidRPr="005E00D5" w:rsidRDefault="007125D7" w:rsidP="00DA4FF7">
            <w:pPr>
              <w:rPr>
                <w:rFonts w:ascii="Garamond" w:hAnsi="Garamond"/>
                <w:sz w:val="20"/>
                <w:szCs w:val="20"/>
              </w:rPr>
            </w:pPr>
            <w:r w:rsidRPr="005E00D5">
              <w:rPr>
                <w:rFonts w:ascii="Garamond" w:hAnsi="Garamond"/>
                <w:b/>
                <w:bCs/>
                <w:sz w:val="20"/>
                <w:szCs w:val="20"/>
              </w:rPr>
              <w:t>DSR Reference Number</w:t>
            </w:r>
          </w:p>
        </w:tc>
        <w:tc>
          <w:tcPr>
            <w:tcW w:w="68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2F2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570800B2" w14:textId="77777777" w:rsidR="00A17D5A" w:rsidRPr="005E00D5" w:rsidRDefault="00A17D5A" w:rsidP="005E00D5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5E00D5" w:rsidRPr="005E00D5" w14:paraId="28B54704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E0E0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16795414" w14:textId="77777777" w:rsidR="00A17D5A" w:rsidRPr="005E00D5" w:rsidRDefault="007125D7" w:rsidP="00DA4FF7">
            <w:pPr>
              <w:rPr>
                <w:rFonts w:ascii="Garamond" w:hAnsi="Garamond"/>
                <w:sz w:val="20"/>
                <w:szCs w:val="20"/>
              </w:rPr>
            </w:pPr>
            <w:r w:rsidRPr="005E00D5">
              <w:rPr>
                <w:rFonts w:ascii="Garamond" w:hAnsi="Garamond"/>
                <w:b/>
                <w:bCs/>
                <w:sz w:val="20"/>
                <w:szCs w:val="20"/>
              </w:rPr>
              <w:t>Date Received</w:t>
            </w:r>
          </w:p>
        </w:tc>
        <w:tc>
          <w:tcPr>
            <w:tcW w:w="68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479B37B7" w14:textId="77777777" w:rsidR="00A17D5A" w:rsidRPr="005E00D5" w:rsidRDefault="00A17D5A" w:rsidP="005E00D5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5E00D5" w:rsidRPr="005E00D5" w14:paraId="65FD619C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E0E0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4D722EA2" w14:textId="77777777" w:rsidR="00A17D5A" w:rsidRPr="005E00D5" w:rsidRDefault="007125D7" w:rsidP="00DA4FF7">
            <w:pPr>
              <w:rPr>
                <w:rFonts w:ascii="Garamond" w:hAnsi="Garamond"/>
                <w:sz w:val="20"/>
                <w:szCs w:val="20"/>
              </w:rPr>
            </w:pPr>
            <w:r w:rsidRPr="005E00D5">
              <w:rPr>
                <w:rFonts w:ascii="Garamond" w:hAnsi="Garamond"/>
                <w:b/>
                <w:bCs/>
                <w:sz w:val="20"/>
                <w:szCs w:val="20"/>
              </w:rPr>
              <w:t>Right(s) Exercised</w:t>
            </w:r>
          </w:p>
        </w:tc>
        <w:tc>
          <w:tcPr>
            <w:tcW w:w="68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2F2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3073CFF3" w14:textId="77777777" w:rsidR="00A17D5A" w:rsidRPr="005E00D5" w:rsidRDefault="00A17D5A" w:rsidP="005E00D5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5E00D5" w:rsidRPr="005E00D5" w14:paraId="3C5C14FE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E0E0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449690B0" w14:textId="77777777" w:rsidR="00A17D5A" w:rsidRPr="005E00D5" w:rsidRDefault="007125D7" w:rsidP="00DA4FF7">
            <w:pPr>
              <w:rPr>
                <w:rFonts w:ascii="Garamond" w:hAnsi="Garamond"/>
                <w:sz w:val="20"/>
                <w:szCs w:val="20"/>
              </w:rPr>
            </w:pPr>
            <w:r w:rsidRPr="005E00D5">
              <w:rPr>
                <w:rFonts w:ascii="Garamond" w:hAnsi="Garamond"/>
                <w:b/>
                <w:bCs/>
                <w:sz w:val="20"/>
                <w:szCs w:val="20"/>
              </w:rPr>
              <w:t>Identity Verified?</w:t>
            </w:r>
          </w:p>
        </w:tc>
        <w:tc>
          <w:tcPr>
            <w:tcW w:w="6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1A002368" w14:textId="77777777" w:rsidR="0091565F" w:rsidRDefault="0091565F" w:rsidP="005E00D5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5E00D5">
              <w:rPr>
                <w:rFonts w:ascii="Garamond" w:hAnsi="Garamond"/>
                <w:sz w:val="20"/>
                <w:szCs w:val="20"/>
              </w:rPr>
              <w:t>□ Yes</w:t>
            </w:r>
            <w:r w:rsidR="007125D7" w:rsidRPr="005E00D5">
              <w:rPr>
                <w:rFonts w:ascii="Garamond" w:hAnsi="Garamond"/>
                <w:sz w:val="20"/>
                <w:szCs w:val="20"/>
              </w:rPr>
              <w:t xml:space="preserve">    </w:t>
            </w:r>
          </w:p>
          <w:p w14:paraId="5F3982CE" w14:textId="34C7EF32" w:rsidR="00A17D5A" w:rsidRPr="005E00D5" w:rsidRDefault="00DA4FF7" w:rsidP="005E00D5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5E00D5">
              <w:rPr>
                <w:rFonts w:ascii="Garamond" w:hAnsi="Garamond"/>
                <w:sz w:val="20"/>
                <w:szCs w:val="20"/>
              </w:rPr>
              <w:t>□ No</w:t>
            </w:r>
            <w:r w:rsidR="0091565F">
              <w:rPr>
                <w:rFonts w:ascii="Garamond" w:hAnsi="Garamond"/>
                <w:sz w:val="20"/>
                <w:szCs w:val="20"/>
              </w:rPr>
              <w:t xml:space="preserve"> - Please</w:t>
            </w:r>
            <w:r w:rsidR="007125D7" w:rsidRPr="005E00D5">
              <w:rPr>
                <w:rFonts w:ascii="Garamond" w:hAnsi="Garamond"/>
                <w:sz w:val="20"/>
                <w:szCs w:val="20"/>
              </w:rPr>
              <w:t xml:space="preserve"> further documentation requested on: ___________</w:t>
            </w:r>
          </w:p>
        </w:tc>
      </w:tr>
      <w:tr w:rsidR="005E00D5" w:rsidRPr="005E00D5" w14:paraId="60AE9DD8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E0E0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339E2D4A" w14:textId="77777777" w:rsidR="00A17D5A" w:rsidRPr="005E00D5" w:rsidRDefault="007125D7" w:rsidP="00DA4FF7">
            <w:pPr>
              <w:rPr>
                <w:rFonts w:ascii="Garamond" w:hAnsi="Garamond"/>
                <w:sz w:val="20"/>
                <w:szCs w:val="20"/>
              </w:rPr>
            </w:pPr>
            <w:r w:rsidRPr="005E00D5">
              <w:rPr>
                <w:rFonts w:ascii="Garamond" w:hAnsi="Garamond"/>
                <w:b/>
                <w:bCs/>
                <w:sz w:val="20"/>
                <w:szCs w:val="20"/>
              </w:rPr>
              <w:t>Response Deadline</w:t>
            </w:r>
          </w:p>
        </w:tc>
        <w:tc>
          <w:tcPr>
            <w:tcW w:w="68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2F2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563C41A1" w14:textId="77777777" w:rsidR="00A17D5A" w:rsidRPr="005E00D5" w:rsidRDefault="00A17D5A" w:rsidP="005E00D5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5E00D5" w:rsidRPr="005E00D5" w14:paraId="02E9D762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E0E0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25EA57F0" w14:textId="77777777" w:rsidR="00A17D5A" w:rsidRPr="005E00D5" w:rsidRDefault="007125D7" w:rsidP="00DA4FF7">
            <w:pPr>
              <w:rPr>
                <w:rFonts w:ascii="Garamond" w:hAnsi="Garamond"/>
                <w:sz w:val="20"/>
                <w:szCs w:val="20"/>
              </w:rPr>
            </w:pPr>
            <w:r w:rsidRPr="005E00D5">
              <w:rPr>
                <w:rFonts w:ascii="Garamond" w:hAnsi="Garamond"/>
                <w:b/>
                <w:bCs/>
                <w:sz w:val="20"/>
                <w:szCs w:val="20"/>
              </w:rPr>
              <w:t>Outcome</w:t>
            </w:r>
          </w:p>
        </w:tc>
        <w:tc>
          <w:tcPr>
            <w:tcW w:w="68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2A3C5E51" w14:textId="77777777" w:rsidR="00A17D5A" w:rsidRPr="005E00D5" w:rsidRDefault="00A17D5A" w:rsidP="005E00D5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68FB11E1" w14:textId="77777777" w:rsidR="00A17D5A" w:rsidRPr="005E00D5" w:rsidRDefault="00A17D5A" w:rsidP="005E00D5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5E00D5" w:rsidRPr="005E00D5" w14:paraId="49495E9C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E0E0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5FF87AA1" w14:textId="77777777" w:rsidR="00A17D5A" w:rsidRPr="005E00D5" w:rsidRDefault="007125D7" w:rsidP="00DA4FF7">
            <w:pPr>
              <w:rPr>
                <w:rFonts w:ascii="Garamond" w:hAnsi="Garamond"/>
                <w:sz w:val="20"/>
                <w:szCs w:val="20"/>
              </w:rPr>
            </w:pPr>
            <w:r w:rsidRPr="005E00D5">
              <w:rPr>
                <w:rFonts w:ascii="Garamond" w:hAnsi="Garamond"/>
                <w:b/>
                <w:bCs/>
                <w:sz w:val="20"/>
                <w:szCs w:val="20"/>
              </w:rPr>
              <w:t>Response Sent Date</w:t>
            </w:r>
          </w:p>
        </w:tc>
        <w:tc>
          <w:tcPr>
            <w:tcW w:w="68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2F2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5A855CE3" w14:textId="77777777" w:rsidR="00A17D5A" w:rsidRPr="005E00D5" w:rsidRDefault="00A17D5A" w:rsidP="005E00D5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5E00D5" w:rsidRPr="005E00D5" w14:paraId="6ABB8612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E0E0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1EBF60F6" w14:textId="77777777" w:rsidR="00A17D5A" w:rsidRPr="005E00D5" w:rsidRDefault="007125D7" w:rsidP="00DA4FF7">
            <w:pPr>
              <w:rPr>
                <w:rFonts w:ascii="Garamond" w:hAnsi="Garamond"/>
                <w:sz w:val="20"/>
                <w:szCs w:val="20"/>
              </w:rPr>
            </w:pPr>
            <w:r w:rsidRPr="005E00D5">
              <w:rPr>
                <w:rFonts w:ascii="Garamond" w:hAnsi="Garamond"/>
                <w:b/>
                <w:bCs/>
                <w:sz w:val="20"/>
                <w:szCs w:val="20"/>
              </w:rPr>
              <w:t>DPO Sign-Off</w:t>
            </w:r>
          </w:p>
        </w:tc>
        <w:tc>
          <w:tcPr>
            <w:tcW w:w="68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2EF7927D" w14:textId="77777777" w:rsidR="00A17D5A" w:rsidRPr="005E00D5" w:rsidRDefault="00A17D5A" w:rsidP="005E00D5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37135760" w14:textId="77777777" w:rsidR="00A17D5A" w:rsidRPr="005E00D5" w:rsidRDefault="00A17D5A" w:rsidP="005E00D5">
      <w:pPr>
        <w:spacing w:before="50"/>
        <w:jc w:val="both"/>
        <w:rPr>
          <w:rFonts w:ascii="Garamond" w:hAnsi="Garamond"/>
          <w:sz w:val="20"/>
          <w:szCs w:val="20"/>
        </w:rPr>
      </w:pPr>
    </w:p>
    <w:p w14:paraId="7C0BDADC" w14:textId="57AB35FC" w:rsidR="00A17D5A" w:rsidRPr="005E00D5" w:rsidRDefault="007125D7" w:rsidP="0091565F">
      <w:pPr>
        <w:shd w:val="clear" w:color="auto" w:fill="DAE9F7" w:themeFill="text2" w:themeFillTint="1A"/>
        <w:spacing w:before="120" w:after="60"/>
        <w:jc w:val="both"/>
        <w:rPr>
          <w:rFonts w:ascii="Garamond" w:hAnsi="Garamond"/>
          <w:sz w:val="20"/>
          <w:szCs w:val="20"/>
        </w:rPr>
      </w:pPr>
      <w:r w:rsidRPr="005E00D5">
        <w:rPr>
          <w:rFonts w:ascii="Garamond" w:hAnsi="Garamond"/>
          <w:b/>
          <w:bCs/>
          <w:sz w:val="20"/>
          <w:szCs w:val="20"/>
        </w:rPr>
        <w:t xml:space="preserve">  PRIVACY NOTICE </w:t>
      </w:r>
      <w:r w:rsidR="0091565F">
        <w:rPr>
          <w:rFonts w:ascii="Garamond" w:hAnsi="Garamond"/>
          <w:b/>
          <w:bCs/>
          <w:sz w:val="20"/>
          <w:szCs w:val="20"/>
        </w:rPr>
        <w:t xml:space="preserve">- </w:t>
      </w:r>
      <w:r w:rsidRPr="005E00D5">
        <w:rPr>
          <w:rFonts w:ascii="Garamond" w:hAnsi="Garamond"/>
          <w:b/>
          <w:bCs/>
          <w:sz w:val="20"/>
          <w:szCs w:val="20"/>
        </w:rPr>
        <w:t>HOW WE USE YOUR INFORMATION</w:t>
      </w:r>
    </w:p>
    <w:p w14:paraId="6DD813B8" w14:textId="77777777" w:rsidR="00A17D5A" w:rsidRPr="005E00D5" w:rsidRDefault="00A17D5A" w:rsidP="005E00D5">
      <w:pPr>
        <w:spacing w:before="10"/>
        <w:jc w:val="both"/>
        <w:rPr>
          <w:rFonts w:ascii="Garamond" w:hAnsi="Garamond"/>
          <w:sz w:val="20"/>
          <w:szCs w:val="20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6826"/>
      </w:tblGrid>
      <w:tr w:rsidR="005E00D5" w:rsidRPr="005E00D5" w14:paraId="3A904178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E0E0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157965F8" w14:textId="77777777" w:rsidR="00A17D5A" w:rsidRPr="005E00D5" w:rsidRDefault="007125D7" w:rsidP="0091565F">
            <w:pPr>
              <w:rPr>
                <w:rFonts w:ascii="Garamond" w:hAnsi="Garamond"/>
                <w:sz w:val="20"/>
                <w:szCs w:val="20"/>
              </w:rPr>
            </w:pPr>
            <w:r w:rsidRPr="005E00D5">
              <w:rPr>
                <w:rFonts w:ascii="Garamond" w:hAnsi="Garamond"/>
                <w:b/>
                <w:bCs/>
                <w:sz w:val="20"/>
                <w:szCs w:val="20"/>
              </w:rPr>
              <w:t>Data Controller</w:t>
            </w:r>
          </w:p>
        </w:tc>
        <w:tc>
          <w:tcPr>
            <w:tcW w:w="6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6D4992C3" w14:textId="77777777" w:rsidR="00A17D5A" w:rsidRPr="005E00D5" w:rsidRDefault="007125D7" w:rsidP="005E00D5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5E00D5">
              <w:rPr>
                <w:rFonts w:ascii="Garamond" w:hAnsi="Garamond"/>
                <w:sz w:val="20"/>
                <w:szCs w:val="20"/>
              </w:rPr>
              <w:t>Rainbow School, [Insert Address], Gaborone, Botswana</w:t>
            </w:r>
          </w:p>
        </w:tc>
      </w:tr>
      <w:tr w:rsidR="005E00D5" w:rsidRPr="005E00D5" w14:paraId="0CBA6257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E0E0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4B2C7189" w14:textId="77777777" w:rsidR="00A17D5A" w:rsidRPr="005E00D5" w:rsidRDefault="007125D7" w:rsidP="0091565F">
            <w:pPr>
              <w:rPr>
                <w:rFonts w:ascii="Garamond" w:hAnsi="Garamond"/>
                <w:sz w:val="20"/>
                <w:szCs w:val="20"/>
              </w:rPr>
            </w:pPr>
            <w:r w:rsidRPr="005E00D5">
              <w:rPr>
                <w:rFonts w:ascii="Garamond" w:hAnsi="Garamond"/>
                <w:b/>
                <w:bCs/>
                <w:sz w:val="20"/>
                <w:szCs w:val="20"/>
              </w:rPr>
              <w:t>Data Protection Officer</w:t>
            </w:r>
          </w:p>
        </w:tc>
        <w:tc>
          <w:tcPr>
            <w:tcW w:w="6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2BAAFB02" w14:textId="77777777" w:rsidR="0091565F" w:rsidRDefault="007125D7" w:rsidP="005E00D5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5E00D5">
              <w:rPr>
                <w:rFonts w:ascii="Garamond" w:hAnsi="Garamond"/>
                <w:sz w:val="20"/>
                <w:szCs w:val="20"/>
              </w:rPr>
              <w:t xml:space="preserve">[Insert Email]  </w:t>
            </w:r>
          </w:p>
          <w:p w14:paraId="030C5F8D" w14:textId="0A552A87" w:rsidR="00A17D5A" w:rsidRPr="005E00D5" w:rsidRDefault="007125D7" w:rsidP="005E00D5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5E00D5">
              <w:rPr>
                <w:rFonts w:ascii="Garamond" w:hAnsi="Garamond"/>
                <w:sz w:val="20"/>
                <w:szCs w:val="20"/>
              </w:rPr>
              <w:t>[Insert Telephone]</w:t>
            </w:r>
          </w:p>
        </w:tc>
      </w:tr>
      <w:tr w:rsidR="005E00D5" w:rsidRPr="005E00D5" w14:paraId="2EA4632D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E0E0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655B6D56" w14:textId="77777777" w:rsidR="00A17D5A" w:rsidRPr="005E00D5" w:rsidRDefault="007125D7" w:rsidP="0091565F">
            <w:pPr>
              <w:rPr>
                <w:rFonts w:ascii="Garamond" w:hAnsi="Garamond"/>
                <w:sz w:val="20"/>
                <w:szCs w:val="20"/>
              </w:rPr>
            </w:pPr>
            <w:r w:rsidRPr="005E00D5">
              <w:rPr>
                <w:rFonts w:ascii="Garamond" w:hAnsi="Garamond"/>
                <w:b/>
                <w:bCs/>
                <w:sz w:val="20"/>
                <w:szCs w:val="20"/>
              </w:rPr>
              <w:t>Why we collect this information</w:t>
            </w:r>
          </w:p>
        </w:tc>
        <w:tc>
          <w:tcPr>
            <w:tcW w:w="6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7F7E62E2" w14:textId="77777777" w:rsidR="00A17D5A" w:rsidRPr="005E00D5" w:rsidRDefault="007125D7" w:rsidP="005E00D5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5E00D5">
              <w:rPr>
                <w:rFonts w:ascii="Garamond" w:hAnsi="Garamond"/>
                <w:sz w:val="20"/>
                <w:szCs w:val="20"/>
              </w:rPr>
              <w:t>To verify your identity, process your rights request and respond to you within the statutory deadline. We also maintain a DSR Register as required by s.60 of the DPA 2024.</w:t>
            </w:r>
          </w:p>
        </w:tc>
      </w:tr>
      <w:tr w:rsidR="005E00D5" w:rsidRPr="005E00D5" w14:paraId="59E095D5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E0E0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737D7E8D" w14:textId="77777777" w:rsidR="00A17D5A" w:rsidRPr="005E00D5" w:rsidRDefault="007125D7" w:rsidP="0091565F">
            <w:pPr>
              <w:rPr>
                <w:rFonts w:ascii="Garamond" w:hAnsi="Garamond"/>
                <w:sz w:val="20"/>
                <w:szCs w:val="20"/>
              </w:rPr>
            </w:pPr>
            <w:r w:rsidRPr="005E00D5">
              <w:rPr>
                <w:rFonts w:ascii="Garamond" w:hAnsi="Garamond"/>
                <w:b/>
                <w:bCs/>
                <w:sz w:val="20"/>
                <w:szCs w:val="20"/>
              </w:rPr>
              <w:t>Legal basis</w:t>
            </w:r>
          </w:p>
        </w:tc>
        <w:tc>
          <w:tcPr>
            <w:tcW w:w="6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306CD2D2" w14:textId="77777777" w:rsidR="00A17D5A" w:rsidRPr="005E00D5" w:rsidRDefault="007125D7" w:rsidP="005E00D5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5E00D5">
              <w:rPr>
                <w:rFonts w:ascii="Garamond" w:hAnsi="Garamond"/>
                <w:sz w:val="20"/>
                <w:szCs w:val="20"/>
              </w:rPr>
              <w:t>Compliance with a legal obligation under Part VIII of the DPA 2024 (s.26(c)).</w:t>
            </w:r>
          </w:p>
        </w:tc>
      </w:tr>
      <w:tr w:rsidR="005E00D5" w:rsidRPr="005E00D5" w14:paraId="37B2BF37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E0E0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17E0FA87" w14:textId="77777777" w:rsidR="00A17D5A" w:rsidRPr="005E00D5" w:rsidRDefault="007125D7" w:rsidP="0091565F">
            <w:pPr>
              <w:rPr>
                <w:rFonts w:ascii="Garamond" w:hAnsi="Garamond"/>
                <w:sz w:val="20"/>
                <w:szCs w:val="20"/>
              </w:rPr>
            </w:pPr>
            <w:r w:rsidRPr="005E00D5">
              <w:rPr>
                <w:rFonts w:ascii="Garamond" w:hAnsi="Garamond"/>
                <w:b/>
                <w:bCs/>
                <w:sz w:val="20"/>
                <w:szCs w:val="20"/>
              </w:rPr>
              <w:t>Who sees it</w:t>
            </w:r>
          </w:p>
        </w:tc>
        <w:tc>
          <w:tcPr>
            <w:tcW w:w="6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2CF7C0F8" w14:textId="77777777" w:rsidR="00A17D5A" w:rsidRPr="005E00D5" w:rsidRDefault="007125D7" w:rsidP="005E00D5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5E00D5">
              <w:rPr>
                <w:rFonts w:ascii="Garamond" w:hAnsi="Garamond"/>
                <w:sz w:val="20"/>
                <w:szCs w:val="20"/>
              </w:rPr>
              <w:t>The DPO and relevant staff needed to locate your data. Not shared with third parties except to fulfil your request.</w:t>
            </w:r>
          </w:p>
        </w:tc>
      </w:tr>
      <w:tr w:rsidR="005E00D5" w:rsidRPr="005E00D5" w14:paraId="77F30A7E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E0E0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5F5E61A4" w14:textId="77777777" w:rsidR="00A17D5A" w:rsidRPr="005E00D5" w:rsidRDefault="007125D7" w:rsidP="0091565F">
            <w:pPr>
              <w:rPr>
                <w:rFonts w:ascii="Garamond" w:hAnsi="Garamond"/>
                <w:sz w:val="20"/>
                <w:szCs w:val="20"/>
              </w:rPr>
            </w:pPr>
            <w:r w:rsidRPr="005E00D5">
              <w:rPr>
                <w:rFonts w:ascii="Garamond" w:hAnsi="Garamond"/>
                <w:b/>
                <w:bCs/>
                <w:sz w:val="20"/>
                <w:szCs w:val="20"/>
              </w:rPr>
              <w:t>How long we keep it</w:t>
            </w:r>
          </w:p>
        </w:tc>
        <w:tc>
          <w:tcPr>
            <w:tcW w:w="6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42D4C76A" w14:textId="70C5FA52" w:rsidR="00A17D5A" w:rsidRPr="005E00D5" w:rsidRDefault="007125D7" w:rsidP="005E00D5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5E00D5">
              <w:rPr>
                <w:rFonts w:ascii="Garamond" w:hAnsi="Garamond"/>
                <w:sz w:val="20"/>
                <w:szCs w:val="20"/>
              </w:rPr>
              <w:t>5 years from the date the request is resolved, in line with our Data Retention Policy</w:t>
            </w:r>
            <w:r w:rsidR="0091565F">
              <w:rPr>
                <w:rFonts w:ascii="Garamond" w:hAnsi="Garamond"/>
                <w:sz w:val="20"/>
                <w:szCs w:val="20"/>
              </w:rPr>
              <w:t>.</w:t>
            </w:r>
          </w:p>
        </w:tc>
      </w:tr>
      <w:tr w:rsidR="005E00D5" w:rsidRPr="005E00D5" w14:paraId="508A10DB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E0E0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41E66D93" w14:textId="77777777" w:rsidR="00A17D5A" w:rsidRPr="005E00D5" w:rsidRDefault="007125D7" w:rsidP="0091565F">
            <w:pPr>
              <w:rPr>
                <w:rFonts w:ascii="Garamond" w:hAnsi="Garamond"/>
                <w:sz w:val="20"/>
                <w:szCs w:val="20"/>
              </w:rPr>
            </w:pPr>
            <w:r w:rsidRPr="005E00D5">
              <w:rPr>
                <w:rFonts w:ascii="Garamond" w:hAnsi="Garamond"/>
                <w:b/>
                <w:bCs/>
                <w:sz w:val="20"/>
                <w:szCs w:val="20"/>
              </w:rPr>
              <w:t>Your rights</w:t>
            </w:r>
          </w:p>
        </w:tc>
        <w:tc>
          <w:tcPr>
            <w:tcW w:w="6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40066629" w14:textId="77777777" w:rsidR="00A17D5A" w:rsidRPr="005E00D5" w:rsidRDefault="007125D7" w:rsidP="005E00D5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5E00D5">
              <w:rPr>
                <w:rFonts w:ascii="Garamond" w:hAnsi="Garamond"/>
                <w:sz w:val="20"/>
                <w:szCs w:val="20"/>
              </w:rPr>
              <w:t>You can access, correct, erase or restrict the data you provide on this form. Contact the DPO (details above).</w:t>
            </w:r>
          </w:p>
        </w:tc>
      </w:tr>
      <w:tr w:rsidR="005E00D5" w:rsidRPr="005E00D5" w14:paraId="472B966D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E0E0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5BB572DB" w14:textId="77777777" w:rsidR="00A17D5A" w:rsidRPr="005E00D5" w:rsidRDefault="007125D7" w:rsidP="0091565F">
            <w:pPr>
              <w:rPr>
                <w:rFonts w:ascii="Garamond" w:hAnsi="Garamond"/>
                <w:sz w:val="20"/>
                <w:szCs w:val="20"/>
              </w:rPr>
            </w:pPr>
            <w:r w:rsidRPr="005E00D5">
              <w:rPr>
                <w:rFonts w:ascii="Garamond" w:hAnsi="Garamond"/>
                <w:b/>
                <w:bCs/>
                <w:sz w:val="20"/>
                <w:szCs w:val="20"/>
              </w:rPr>
              <w:t>Complaints</w:t>
            </w:r>
          </w:p>
        </w:tc>
        <w:tc>
          <w:tcPr>
            <w:tcW w:w="6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5B041878" w14:textId="21707062" w:rsidR="00A17D5A" w:rsidRPr="005E00D5" w:rsidRDefault="007125D7" w:rsidP="005E00D5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5E00D5">
              <w:rPr>
                <w:rFonts w:ascii="Garamond" w:hAnsi="Garamond"/>
                <w:sz w:val="20"/>
                <w:szCs w:val="20"/>
              </w:rPr>
              <w:t>If you are not satisfied with how your request is handled, you may complain to the Information and Data Protection Commission (IDPC).</w:t>
            </w:r>
          </w:p>
        </w:tc>
      </w:tr>
    </w:tbl>
    <w:p w14:paraId="6E369D79" w14:textId="77777777" w:rsidR="00A17D5A" w:rsidRPr="005E00D5" w:rsidRDefault="00A17D5A" w:rsidP="005E00D5">
      <w:pPr>
        <w:spacing w:before="50"/>
        <w:jc w:val="both"/>
        <w:rPr>
          <w:rFonts w:ascii="Garamond" w:hAnsi="Garamond"/>
          <w:sz w:val="20"/>
          <w:szCs w:val="20"/>
        </w:rPr>
      </w:pPr>
    </w:p>
    <w:p w14:paraId="40442EE8" w14:textId="77777777" w:rsidR="00A17D5A" w:rsidRPr="005E00D5" w:rsidRDefault="007125D7" w:rsidP="0091565F">
      <w:pPr>
        <w:shd w:val="clear" w:color="auto" w:fill="DAE9F7" w:themeFill="text2" w:themeFillTint="1A"/>
        <w:spacing w:before="120" w:after="60"/>
        <w:jc w:val="both"/>
        <w:rPr>
          <w:rFonts w:ascii="Garamond" w:hAnsi="Garamond"/>
          <w:sz w:val="20"/>
          <w:szCs w:val="20"/>
        </w:rPr>
      </w:pPr>
      <w:r w:rsidRPr="005E00D5">
        <w:rPr>
          <w:rFonts w:ascii="Garamond" w:hAnsi="Garamond"/>
          <w:b/>
          <w:bCs/>
          <w:sz w:val="20"/>
          <w:szCs w:val="20"/>
        </w:rPr>
        <w:t xml:space="preserve">  WHAT HAPPENS AFTER YOU SUBMIT</w:t>
      </w:r>
    </w:p>
    <w:p w14:paraId="12C84F2E" w14:textId="77777777" w:rsidR="00A17D5A" w:rsidRPr="005E00D5" w:rsidRDefault="00A17D5A" w:rsidP="005E00D5">
      <w:pPr>
        <w:spacing w:before="10"/>
        <w:jc w:val="both"/>
        <w:rPr>
          <w:rFonts w:ascii="Garamond" w:hAnsi="Garamond"/>
          <w:sz w:val="20"/>
          <w:szCs w:val="20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9"/>
        <w:gridCol w:w="2189"/>
        <w:gridCol w:w="6168"/>
      </w:tblGrid>
      <w:tr w:rsidR="005E00D5" w:rsidRPr="005E00D5" w14:paraId="55A1EECD" w14:textId="77777777">
        <w:tc>
          <w:tcPr>
            <w:tcW w:w="600" w:type="dxa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1F3864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29924379" w14:textId="77777777" w:rsidR="00A17D5A" w:rsidRPr="005E00D5" w:rsidRDefault="007125D7" w:rsidP="005E00D5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5E00D5">
              <w:rPr>
                <w:rFonts w:ascii="Garamond" w:hAnsi="Garamond"/>
                <w:b/>
                <w:bCs/>
                <w:sz w:val="20"/>
                <w:szCs w:val="20"/>
              </w:rPr>
              <w:t>Step</w:t>
            </w:r>
          </w:p>
        </w:tc>
        <w:tc>
          <w:tcPr>
            <w:tcW w:w="2200" w:type="dxa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1F3864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6B332F6D" w14:textId="77777777" w:rsidR="00A17D5A" w:rsidRPr="005E00D5" w:rsidRDefault="007125D7" w:rsidP="005E00D5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5E00D5">
              <w:rPr>
                <w:rFonts w:ascii="Garamond" w:hAnsi="Garamond"/>
                <w:b/>
                <w:bCs/>
                <w:sz w:val="20"/>
                <w:szCs w:val="20"/>
              </w:rPr>
              <w:t>Action</w:t>
            </w:r>
          </w:p>
        </w:tc>
        <w:tc>
          <w:tcPr>
            <w:tcW w:w="6226" w:type="dxa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1F3864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25AF6AD3" w14:textId="77777777" w:rsidR="00A17D5A" w:rsidRPr="005E00D5" w:rsidRDefault="007125D7" w:rsidP="005E00D5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5E00D5">
              <w:rPr>
                <w:rFonts w:ascii="Garamond" w:hAnsi="Garamond"/>
                <w:b/>
                <w:bCs/>
                <w:sz w:val="20"/>
                <w:szCs w:val="20"/>
              </w:rPr>
              <w:t>Details</w:t>
            </w:r>
          </w:p>
        </w:tc>
      </w:tr>
      <w:tr w:rsidR="005E00D5" w:rsidRPr="005E00D5" w14:paraId="0A174401" w14:textId="77777777"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4053199F" w14:textId="77777777" w:rsidR="00A17D5A" w:rsidRPr="005E00D5" w:rsidRDefault="007125D7" w:rsidP="0091565F">
            <w:pPr>
              <w:rPr>
                <w:rFonts w:ascii="Garamond" w:hAnsi="Garamond"/>
                <w:sz w:val="20"/>
                <w:szCs w:val="20"/>
              </w:rPr>
            </w:pPr>
            <w:r w:rsidRPr="005E00D5">
              <w:rPr>
                <w:rFonts w:ascii="Garamond" w:hAnsi="Garamond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4F0AB8DC" w14:textId="77777777" w:rsidR="00A17D5A" w:rsidRPr="005E00D5" w:rsidRDefault="007125D7" w:rsidP="0091565F">
            <w:pPr>
              <w:rPr>
                <w:rFonts w:ascii="Garamond" w:hAnsi="Garamond"/>
                <w:sz w:val="20"/>
                <w:szCs w:val="20"/>
              </w:rPr>
            </w:pPr>
            <w:r w:rsidRPr="005E00D5">
              <w:rPr>
                <w:rFonts w:ascii="Garamond" w:hAnsi="Garamond"/>
                <w:sz w:val="20"/>
                <w:szCs w:val="20"/>
              </w:rPr>
              <w:t>We acknowledge your form</w:t>
            </w:r>
          </w:p>
        </w:tc>
        <w:tc>
          <w:tcPr>
            <w:tcW w:w="6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6962B06D" w14:textId="77777777" w:rsidR="00A17D5A" w:rsidRPr="005E00D5" w:rsidRDefault="007125D7" w:rsidP="0091565F">
            <w:pPr>
              <w:rPr>
                <w:rFonts w:ascii="Garamond" w:hAnsi="Garamond"/>
                <w:sz w:val="20"/>
                <w:szCs w:val="20"/>
              </w:rPr>
            </w:pPr>
            <w:r w:rsidRPr="005E00D5">
              <w:rPr>
                <w:rFonts w:ascii="Garamond" w:hAnsi="Garamond"/>
                <w:sz w:val="20"/>
                <w:szCs w:val="20"/>
              </w:rPr>
              <w:t>Within 5 business days we will confirm your reference number and response deadline.</w:t>
            </w:r>
          </w:p>
        </w:tc>
      </w:tr>
      <w:tr w:rsidR="005E00D5" w:rsidRPr="005E00D5" w14:paraId="73759534" w14:textId="77777777"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39989E40" w14:textId="77777777" w:rsidR="00A17D5A" w:rsidRPr="005E00D5" w:rsidRDefault="007125D7" w:rsidP="0091565F">
            <w:pPr>
              <w:rPr>
                <w:rFonts w:ascii="Garamond" w:hAnsi="Garamond"/>
                <w:sz w:val="20"/>
                <w:szCs w:val="20"/>
              </w:rPr>
            </w:pPr>
            <w:r w:rsidRPr="005E00D5">
              <w:rPr>
                <w:rFonts w:ascii="Garamond" w:hAnsi="Garamond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2EFBC675" w14:textId="77777777" w:rsidR="00A17D5A" w:rsidRPr="005E00D5" w:rsidRDefault="007125D7" w:rsidP="0091565F">
            <w:pPr>
              <w:rPr>
                <w:rFonts w:ascii="Garamond" w:hAnsi="Garamond"/>
                <w:sz w:val="20"/>
                <w:szCs w:val="20"/>
              </w:rPr>
            </w:pPr>
            <w:r w:rsidRPr="005E00D5">
              <w:rPr>
                <w:rFonts w:ascii="Garamond" w:hAnsi="Garamond"/>
                <w:sz w:val="20"/>
                <w:szCs w:val="20"/>
              </w:rPr>
              <w:t>We verify your identity</w:t>
            </w:r>
          </w:p>
        </w:tc>
        <w:tc>
          <w:tcPr>
            <w:tcW w:w="6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0BF93BBE" w14:textId="77777777" w:rsidR="00A17D5A" w:rsidRPr="005E00D5" w:rsidRDefault="007125D7" w:rsidP="0091565F">
            <w:pPr>
              <w:rPr>
                <w:rFonts w:ascii="Garamond" w:hAnsi="Garamond"/>
                <w:sz w:val="20"/>
                <w:szCs w:val="20"/>
              </w:rPr>
            </w:pPr>
            <w:r w:rsidRPr="005E00D5">
              <w:rPr>
                <w:rFonts w:ascii="Garamond" w:hAnsi="Garamond"/>
                <w:sz w:val="20"/>
                <w:szCs w:val="20"/>
              </w:rPr>
              <w:t>If we need additional documents, we will contact you promptly.</w:t>
            </w:r>
          </w:p>
        </w:tc>
      </w:tr>
      <w:tr w:rsidR="005E00D5" w:rsidRPr="005E00D5" w14:paraId="14AEF67D" w14:textId="77777777"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00E9DA0A" w14:textId="77777777" w:rsidR="00A17D5A" w:rsidRPr="005E00D5" w:rsidRDefault="007125D7" w:rsidP="0091565F">
            <w:pPr>
              <w:rPr>
                <w:rFonts w:ascii="Garamond" w:hAnsi="Garamond"/>
                <w:sz w:val="20"/>
                <w:szCs w:val="20"/>
              </w:rPr>
            </w:pPr>
            <w:r w:rsidRPr="005E00D5">
              <w:rPr>
                <w:rFonts w:ascii="Garamond" w:hAnsi="Garamond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265E65B6" w14:textId="77777777" w:rsidR="00A17D5A" w:rsidRPr="005E00D5" w:rsidRDefault="007125D7" w:rsidP="0091565F">
            <w:pPr>
              <w:rPr>
                <w:rFonts w:ascii="Garamond" w:hAnsi="Garamond"/>
                <w:sz w:val="20"/>
                <w:szCs w:val="20"/>
              </w:rPr>
            </w:pPr>
            <w:r w:rsidRPr="005E00D5">
              <w:rPr>
                <w:rFonts w:ascii="Garamond" w:hAnsi="Garamond"/>
                <w:sz w:val="20"/>
                <w:szCs w:val="20"/>
              </w:rPr>
              <w:t>We gather and review your data</w:t>
            </w:r>
          </w:p>
        </w:tc>
        <w:tc>
          <w:tcPr>
            <w:tcW w:w="6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0E70B3D0" w14:textId="77777777" w:rsidR="00A17D5A" w:rsidRPr="005E00D5" w:rsidRDefault="007125D7" w:rsidP="0091565F">
            <w:pPr>
              <w:rPr>
                <w:rFonts w:ascii="Garamond" w:hAnsi="Garamond"/>
                <w:sz w:val="20"/>
                <w:szCs w:val="20"/>
              </w:rPr>
            </w:pPr>
            <w:r w:rsidRPr="005E00D5">
              <w:rPr>
                <w:rFonts w:ascii="Garamond" w:hAnsi="Garamond"/>
                <w:sz w:val="20"/>
                <w:szCs w:val="20"/>
              </w:rPr>
              <w:t>The DPO contacts relevant departments and reviews all applicable data.</w:t>
            </w:r>
          </w:p>
        </w:tc>
      </w:tr>
      <w:tr w:rsidR="005E00D5" w:rsidRPr="005E00D5" w14:paraId="46D4CC5B" w14:textId="77777777"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1732D2EC" w14:textId="77777777" w:rsidR="00A17D5A" w:rsidRPr="005E00D5" w:rsidRDefault="007125D7" w:rsidP="0091565F">
            <w:pPr>
              <w:rPr>
                <w:rFonts w:ascii="Garamond" w:hAnsi="Garamond"/>
                <w:sz w:val="20"/>
                <w:szCs w:val="20"/>
              </w:rPr>
            </w:pPr>
            <w:r w:rsidRPr="005E00D5">
              <w:rPr>
                <w:rFonts w:ascii="Garamond" w:hAnsi="Garamond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13D257BB" w14:textId="77777777" w:rsidR="00A17D5A" w:rsidRPr="005E00D5" w:rsidRDefault="007125D7" w:rsidP="0091565F">
            <w:pPr>
              <w:rPr>
                <w:rFonts w:ascii="Garamond" w:hAnsi="Garamond"/>
                <w:sz w:val="20"/>
                <w:szCs w:val="20"/>
              </w:rPr>
            </w:pPr>
            <w:r w:rsidRPr="005E00D5">
              <w:rPr>
                <w:rFonts w:ascii="Garamond" w:hAnsi="Garamond"/>
                <w:sz w:val="20"/>
                <w:szCs w:val="20"/>
              </w:rPr>
              <w:t>We respond</w:t>
            </w:r>
          </w:p>
        </w:tc>
        <w:tc>
          <w:tcPr>
            <w:tcW w:w="6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077C4E4E" w14:textId="77777777" w:rsidR="00A17D5A" w:rsidRPr="005E00D5" w:rsidRDefault="007125D7" w:rsidP="0091565F">
            <w:pPr>
              <w:rPr>
                <w:rFonts w:ascii="Garamond" w:hAnsi="Garamond"/>
                <w:sz w:val="20"/>
                <w:szCs w:val="20"/>
              </w:rPr>
            </w:pPr>
            <w:r w:rsidRPr="005E00D5">
              <w:rPr>
                <w:rFonts w:ascii="Garamond" w:hAnsi="Garamond"/>
                <w:sz w:val="20"/>
                <w:szCs w:val="20"/>
              </w:rPr>
              <w:t>Full written response within 1 month. Free of charge. For complex requests, up to 3 months with prior notice.</w:t>
            </w:r>
          </w:p>
        </w:tc>
      </w:tr>
      <w:tr w:rsidR="005E00D5" w:rsidRPr="005E00D5" w14:paraId="5E1FB464" w14:textId="77777777"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6CB0A239" w14:textId="77777777" w:rsidR="00A17D5A" w:rsidRPr="005E00D5" w:rsidRDefault="007125D7" w:rsidP="0091565F">
            <w:pPr>
              <w:rPr>
                <w:rFonts w:ascii="Garamond" w:hAnsi="Garamond"/>
                <w:sz w:val="20"/>
                <w:szCs w:val="20"/>
              </w:rPr>
            </w:pPr>
            <w:r w:rsidRPr="005E00D5">
              <w:rPr>
                <w:rFonts w:ascii="Garamond" w:hAnsi="Garamond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4F4C6116" w14:textId="77777777" w:rsidR="00A17D5A" w:rsidRPr="005E00D5" w:rsidRDefault="007125D7" w:rsidP="0091565F">
            <w:pPr>
              <w:rPr>
                <w:rFonts w:ascii="Garamond" w:hAnsi="Garamond"/>
                <w:sz w:val="20"/>
                <w:szCs w:val="20"/>
              </w:rPr>
            </w:pPr>
            <w:r w:rsidRPr="005E00D5">
              <w:rPr>
                <w:rFonts w:ascii="Garamond" w:hAnsi="Garamond"/>
                <w:sz w:val="20"/>
                <w:szCs w:val="20"/>
              </w:rPr>
              <w:t>If we cannot fully comply</w:t>
            </w:r>
          </w:p>
        </w:tc>
        <w:tc>
          <w:tcPr>
            <w:tcW w:w="6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403576EA" w14:textId="77777777" w:rsidR="00A17D5A" w:rsidRPr="005E00D5" w:rsidRDefault="007125D7" w:rsidP="0091565F">
            <w:pPr>
              <w:rPr>
                <w:rFonts w:ascii="Garamond" w:hAnsi="Garamond"/>
                <w:sz w:val="20"/>
                <w:szCs w:val="20"/>
              </w:rPr>
            </w:pPr>
            <w:r w:rsidRPr="005E00D5">
              <w:rPr>
                <w:rFonts w:ascii="Garamond" w:hAnsi="Garamond"/>
                <w:sz w:val="20"/>
                <w:szCs w:val="20"/>
              </w:rPr>
              <w:t>We will explain why in writing and tell you how to complain to the IDPC or seek a judicial remedy.</w:t>
            </w:r>
          </w:p>
        </w:tc>
      </w:tr>
    </w:tbl>
    <w:p w14:paraId="1030F6A0" w14:textId="5A2546FF" w:rsidR="00A17D5A" w:rsidRDefault="00A17D5A" w:rsidP="005E00D5">
      <w:pPr>
        <w:pBdr>
          <w:top w:val="single" w:sz="4" w:space="4" w:color="2E75B6"/>
        </w:pBdr>
        <w:spacing w:before="50"/>
        <w:jc w:val="both"/>
      </w:pPr>
    </w:p>
    <w:sectPr w:rsidR="00A17D5A">
      <w:footerReference w:type="default" r:id="rId7"/>
      <w:pgSz w:w="11906" w:h="16838"/>
      <w:pgMar w:top="1100" w:right="1100" w:bottom="1100" w:left="11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9A29E" w14:textId="77777777" w:rsidR="00C355B1" w:rsidRDefault="00C355B1">
      <w:r>
        <w:separator/>
      </w:r>
    </w:p>
  </w:endnote>
  <w:endnote w:type="continuationSeparator" w:id="0">
    <w:p w14:paraId="1EB9C3F6" w14:textId="77777777" w:rsidR="00C355B1" w:rsidRDefault="00C35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E78F5" w14:textId="64747759" w:rsidR="00A17D5A" w:rsidRDefault="007125D7">
    <w:pPr>
      <w:pBdr>
        <w:top w:val="single" w:sz="3" w:space="3" w:color="2E75B6"/>
      </w:pBdr>
      <w:tabs>
        <w:tab w:val="center" w:pos="4513"/>
        <w:tab w:val="right" w:pos="9026"/>
      </w:tabs>
      <w:spacing w:before="50"/>
    </w:pPr>
    <w:r>
      <w:rPr>
        <w:color w:val="888888"/>
        <w:sz w:val="15"/>
        <w:szCs w:val="15"/>
      </w:rPr>
      <w:t xml:space="preserve">Rainbow School </w:t>
    </w:r>
    <w:r w:rsidR="0091565F">
      <w:rPr>
        <w:color w:val="888888"/>
        <w:sz w:val="15"/>
        <w:szCs w:val="15"/>
      </w:rPr>
      <w:t xml:space="preserve">| </w:t>
    </w:r>
    <w:r>
      <w:rPr>
        <w:color w:val="888888"/>
        <w:sz w:val="15"/>
        <w:szCs w:val="15"/>
      </w:rPr>
      <w:t>Data Subject Rights Request Form</w:t>
    </w:r>
    <w:r>
      <w:rPr>
        <w:sz w:val="15"/>
        <w:szCs w:val="15"/>
      </w:rPr>
      <w:tab/>
    </w:r>
    <w:r>
      <w:rPr>
        <w:sz w:val="15"/>
        <w:szCs w:val="15"/>
      </w:rPr>
      <w:tab/>
    </w:r>
    <w:r>
      <w:rPr>
        <w:color w:val="888888"/>
        <w:sz w:val="15"/>
        <w:szCs w:val="15"/>
      </w:rPr>
      <w:t xml:space="preserve">DPA 2024 </w:t>
    </w:r>
    <w:r w:rsidR="0091565F">
      <w:rPr>
        <w:color w:val="888888"/>
        <w:sz w:val="15"/>
        <w:szCs w:val="15"/>
      </w:rPr>
      <w:t>-</w:t>
    </w:r>
    <w:r>
      <w:rPr>
        <w:color w:val="888888"/>
        <w:sz w:val="15"/>
        <w:szCs w:val="15"/>
      </w:rPr>
      <w:t xml:space="preserve"> Part VIII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D3BAB" w14:textId="77777777" w:rsidR="00C355B1" w:rsidRDefault="00C355B1">
      <w:r>
        <w:separator/>
      </w:r>
    </w:p>
  </w:footnote>
  <w:footnote w:type="continuationSeparator" w:id="0">
    <w:p w14:paraId="7223B092" w14:textId="77777777" w:rsidR="00C355B1" w:rsidRDefault="00C35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82ED2"/>
    <w:multiLevelType w:val="hybridMultilevel"/>
    <w:tmpl w:val="AF1C663A"/>
    <w:lvl w:ilvl="0" w:tplc="50122DBC">
      <w:start w:val="1"/>
      <w:numFmt w:val="bullet"/>
      <w:lvlText w:val="●"/>
      <w:lvlJc w:val="left"/>
      <w:pPr>
        <w:ind w:left="720" w:hanging="360"/>
      </w:pPr>
    </w:lvl>
    <w:lvl w:ilvl="1" w:tplc="0EDC73AC">
      <w:start w:val="1"/>
      <w:numFmt w:val="bullet"/>
      <w:lvlText w:val="○"/>
      <w:lvlJc w:val="left"/>
      <w:pPr>
        <w:ind w:left="1440" w:hanging="360"/>
      </w:pPr>
    </w:lvl>
    <w:lvl w:ilvl="2" w:tplc="189683D8">
      <w:start w:val="1"/>
      <w:numFmt w:val="bullet"/>
      <w:lvlText w:val="■"/>
      <w:lvlJc w:val="left"/>
      <w:pPr>
        <w:ind w:left="2160" w:hanging="360"/>
      </w:pPr>
    </w:lvl>
    <w:lvl w:ilvl="3" w:tplc="8EF85E26">
      <w:start w:val="1"/>
      <w:numFmt w:val="bullet"/>
      <w:lvlText w:val="●"/>
      <w:lvlJc w:val="left"/>
      <w:pPr>
        <w:ind w:left="2880" w:hanging="360"/>
      </w:pPr>
    </w:lvl>
    <w:lvl w:ilvl="4" w:tplc="7278FC1E">
      <w:start w:val="1"/>
      <w:numFmt w:val="bullet"/>
      <w:lvlText w:val="○"/>
      <w:lvlJc w:val="left"/>
      <w:pPr>
        <w:ind w:left="3600" w:hanging="360"/>
      </w:pPr>
    </w:lvl>
    <w:lvl w:ilvl="5" w:tplc="9216F02A">
      <w:start w:val="1"/>
      <w:numFmt w:val="bullet"/>
      <w:lvlText w:val="■"/>
      <w:lvlJc w:val="left"/>
      <w:pPr>
        <w:ind w:left="4320" w:hanging="360"/>
      </w:pPr>
    </w:lvl>
    <w:lvl w:ilvl="6" w:tplc="2E806922">
      <w:start w:val="1"/>
      <w:numFmt w:val="bullet"/>
      <w:lvlText w:val="●"/>
      <w:lvlJc w:val="left"/>
      <w:pPr>
        <w:ind w:left="5040" w:hanging="360"/>
      </w:pPr>
    </w:lvl>
    <w:lvl w:ilvl="7" w:tplc="BE8A47BC">
      <w:start w:val="1"/>
      <w:numFmt w:val="bullet"/>
      <w:lvlText w:val="●"/>
      <w:lvlJc w:val="left"/>
      <w:pPr>
        <w:ind w:left="5760" w:hanging="360"/>
      </w:pPr>
    </w:lvl>
    <w:lvl w:ilvl="8" w:tplc="5AEEC2A2">
      <w:start w:val="1"/>
      <w:numFmt w:val="bullet"/>
      <w:lvlText w:val="●"/>
      <w:lvlJc w:val="left"/>
      <w:pPr>
        <w:ind w:left="6480" w:hanging="360"/>
      </w:pPr>
    </w:lvl>
  </w:abstractNum>
  <w:num w:numId="1" w16cid:durableId="23882683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D5A"/>
    <w:rsid w:val="00127C8E"/>
    <w:rsid w:val="005D03AB"/>
    <w:rsid w:val="005E00D5"/>
    <w:rsid w:val="007125D7"/>
    <w:rsid w:val="008C4E99"/>
    <w:rsid w:val="0091565F"/>
    <w:rsid w:val="00A17D5A"/>
    <w:rsid w:val="00C355B1"/>
    <w:rsid w:val="00DA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27AA9"/>
  <w15:docId w15:val="{577E7046-6F05-4795-84F1-1324AF1C6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9"/>
        <w:szCs w:val="19"/>
        <w:lang w:val="en-BW" w:eastAsia="en-B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156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65F"/>
  </w:style>
  <w:style w:type="paragraph" w:styleId="Footer">
    <w:name w:val="footer"/>
    <w:basedOn w:val="Normal"/>
    <w:link w:val="FooterChar"/>
    <w:uiPriority w:val="99"/>
    <w:unhideWhenUsed/>
    <w:rsid w:val="009156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602</Words>
  <Characters>3433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Pauline Motswagae</cp:lastModifiedBy>
  <cp:revision>2</cp:revision>
  <dcterms:created xsi:type="dcterms:W3CDTF">2026-06-10T09:49:00Z</dcterms:created>
  <dcterms:modified xsi:type="dcterms:W3CDTF">2026-06-10T09:49:00Z</dcterms:modified>
</cp:coreProperties>
</file>